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5"/>
        <w:gridCol w:w="4969"/>
        <w:gridCol w:w="2544"/>
        <w:gridCol w:w="2464"/>
      </w:tblGrid>
      <w:tr w:rsidR="00BA2716" w:rsidTr="004A098E">
        <w:trPr>
          <w:cantSplit/>
          <w:tblHeader/>
        </w:trPr>
        <w:tc>
          <w:tcPr>
            <w:tcW w:w="785" w:type="dxa"/>
            <w:vAlign w:val="center"/>
          </w:tcPr>
          <w:p w:rsidR="00BA2716" w:rsidRPr="00BA2716" w:rsidRDefault="00BA2716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</w:p>
        </w:tc>
        <w:tc>
          <w:tcPr>
            <w:tcW w:w="4969" w:type="dxa"/>
          </w:tcPr>
          <w:p w:rsidR="00BA2716" w:rsidRPr="00BA2716" w:rsidRDefault="00BA2716" w:rsidP="0042663C">
            <w:pPr>
              <w:jc w:val="center"/>
              <w:rPr>
                <w:b/>
                <w:noProof/>
                <w:sz w:val="56"/>
                <w:szCs w:val="56"/>
                <w:lang w:eastAsia="en-GB"/>
              </w:rPr>
            </w:pPr>
            <w:r w:rsidRPr="00BA2716">
              <w:rPr>
                <w:b/>
                <w:noProof/>
                <w:sz w:val="56"/>
                <w:szCs w:val="56"/>
                <w:lang w:eastAsia="en-GB"/>
              </w:rPr>
              <w:t>Tool</w:t>
            </w:r>
          </w:p>
        </w:tc>
        <w:tc>
          <w:tcPr>
            <w:tcW w:w="2707" w:type="dxa"/>
          </w:tcPr>
          <w:p w:rsidR="00BA2716" w:rsidRPr="0042663C" w:rsidRDefault="00BA2716" w:rsidP="0042663C">
            <w:pPr>
              <w:jc w:val="center"/>
              <w:rPr>
                <w:b/>
                <w:color w:val="FFFFFF" w:themeColor="background1"/>
                <w:sz w:val="56"/>
                <w:szCs w:val="56"/>
              </w:rPr>
            </w:pPr>
            <w:r w:rsidRPr="0042663C">
              <w:rPr>
                <w:b/>
                <w:color w:val="FFFFFF" w:themeColor="background1"/>
                <w:sz w:val="56"/>
                <w:szCs w:val="56"/>
              </w:rPr>
              <w:t>Name</w:t>
            </w:r>
          </w:p>
        </w:tc>
        <w:tc>
          <w:tcPr>
            <w:tcW w:w="2527" w:type="dxa"/>
          </w:tcPr>
          <w:p w:rsidR="00BA2716" w:rsidRPr="0042663C" w:rsidRDefault="00BA2716" w:rsidP="00BA2716">
            <w:pPr>
              <w:jc w:val="center"/>
              <w:rPr>
                <w:b/>
                <w:color w:val="FFFFFF" w:themeColor="background1"/>
                <w:sz w:val="56"/>
                <w:szCs w:val="56"/>
              </w:rPr>
            </w:pPr>
            <w:r w:rsidRPr="0042663C">
              <w:rPr>
                <w:b/>
                <w:color w:val="FFFFFF" w:themeColor="background1"/>
                <w:sz w:val="56"/>
                <w:szCs w:val="56"/>
              </w:rPr>
              <w:t>Used for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1</w:t>
            </w:r>
          </w:p>
        </w:tc>
        <w:tc>
          <w:tcPr>
            <w:tcW w:w="4969" w:type="dxa"/>
          </w:tcPr>
          <w:p w:rsidR="004A098E" w:rsidRDefault="004A098E">
            <w:r>
              <w:rPr>
                <w:noProof/>
                <w:lang w:eastAsia="en-GB"/>
              </w:rPr>
              <w:drawing>
                <wp:inline distT="0" distB="0" distL="0" distR="0" wp14:anchorId="163216AD" wp14:editId="1A9C9689">
                  <wp:extent cx="2235924" cy="1454227"/>
                  <wp:effectExtent l="0" t="0" r="0" b="0"/>
                  <wp:docPr id="56" name="Picture 56" descr="http://www-3.woodworktools.co.uk/faithfull-mini-combination-gauge-mtgco-00079240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-3.woodworktools.co.uk/faithfull-mini-combination-gauge-mtgco-00079240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455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E66A14" w:rsidRDefault="004A098E" w:rsidP="0042663C">
            <w:pPr>
              <w:rPr>
                <w:sz w:val="32"/>
                <w:szCs w:val="32"/>
              </w:rPr>
            </w:pPr>
            <w:r w:rsidRPr="00E66A14">
              <w:rPr>
                <w:sz w:val="32"/>
                <w:szCs w:val="32"/>
              </w:rPr>
              <w:t>Mortice Gauge</w:t>
            </w:r>
          </w:p>
        </w:tc>
        <w:tc>
          <w:tcPr>
            <w:tcW w:w="2527" w:type="dxa"/>
          </w:tcPr>
          <w:p w:rsidR="004A098E" w:rsidRPr="00E66A14" w:rsidRDefault="004A098E" w:rsidP="0042663C">
            <w:pPr>
              <w:rPr>
                <w:sz w:val="32"/>
                <w:szCs w:val="32"/>
              </w:rPr>
            </w:pPr>
            <w:r w:rsidRPr="00E66A14">
              <w:rPr>
                <w:sz w:val="32"/>
                <w:szCs w:val="32"/>
              </w:rPr>
              <w:t>Marking out mortice and tenon joints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2</w:t>
            </w:r>
          </w:p>
        </w:tc>
        <w:tc>
          <w:tcPr>
            <w:tcW w:w="4969" w:type="dxa"/>
          </w:tcPr>
          <w:p w:rsidR="004A098E" w:rsidRDefault="004A098E" w:rsidP="00C00242">
            <w:r w:rsidRPr="006D440A">
              <w:rPr>
                <w:noProof/>
                <w:lang w:eastAsia="en-GB"/>
              </w:rPr>
              <w:drawing>
                <wp:inline distT="0" distB="0" distL="0" distR="0" wp14:anchorId="5064EB33" wp14:editId="4A9FEFF3">
                  <wp:extent cx="2231865" cy="716096"/>
                  <wp:effectExtent l="0" t="0" r="0" b="8255"/>
                  <wp:docPr id="76" name="Picture 76" descr="http://www-4.woodworktools.co.uk/draper-64440-carpenters-marking-gauge-00067694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-4.woodworktools.co.uk/draper-64440-carpenters-marking-gauge-00067694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E66A14" w:rsidRDefault="004A098E" w:rsidP="0042663C">
            <w:pPr>
              <w:rPr>
                <w:sz w:val="32"/>
                <w:szCs w:val="32"/>
              </w:rPr>
            </w:pPr>
            <w:r w:rsidRPr="00E66A14">
              <w:rPr>
                <w:sz w:val="32"/>
                <w:szCs w:val="32"/>
              </w:rPr>
              <w:t>Marking Gauge</w:t>
            </w:r>
          </w:p>
        </w:tc>
        <w:tc>
          <w:tcPr>
            <w:tcW w:w="2527" w:type="dxa"/>
          </w:tcPr>
          <w:p w:rsidR="004A098E" w:rsidRPr="00E66A14" w:rsidRDefault="004A098E" w:rsidP="0042663C">
            <w:pPr>
              <w:rPr>
                <w:sz w:val="32"/>
                <w:szCs w:val="32"/>
              </w:rPr>
            </w:pPr>
            <w:r w:rsidRPr="00E66A14">
              <w:rPr>
                <w:sz w:val="32"/>
                <w:szCs w:val="32"/>
              </w:rPr>
              <w:t>Gauging parallel lines in wood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3</w:t>
            </w:r>
          </w:p>
        </w:tc>
        <w:tc>
          <w:tcPr>
            <w:tcW w:w="4969" w:type="dxa"/>
          </w:tcPr>
          <w:p w:rsidR="004A098E" w:rsidRDefault="004A098E">
            <w:r>
              <w:rPr>
                <w:noProof/>
                <w:lang w:eastAsia="en-GB"/>
              </w:rPr>
              <w:drawing>
                <wp:inline distT="0" distB="0" distL="0" distR="0" wp14:anchorId="02887D03" wp14:editId="49309449">
                  <wp:extent cx="2476950" cy="1222872"/>
                  <wp:effectExtent l="0" t="0" r="0" b="0"/>
                  <wp:docPr id="2" name="Picture 2" descr="http://www-2.woodworktools.co.uk/emir-carpenters-mallet-00070057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-2.woodworktools.co.uk/emir-carpenters-mallet-00070057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491" cy="1230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E66A14" w:rsidRDefault="004A098E" w:rsidP="0042663C">
            <w:pPr>
              <w:rPr>
                <w:sz w:val="32"/>
                <w:szCs w:val="32"/>
              </w:rPr>
            </w:pPr>
            <w:r w:rsidRPr="00E66A14">
              <w:rPr>
                <w:sz w:val="32"/>
                <w:szCs w:val="32"/>
              </w:rPr>
              <w:t>Wooden mallet</w:t>
            </w:r>
          </w:p>
        </w:tc>
        <w:tc>
          <w:tcPr>
            <w:tcW w:w="2527" w:type="dxa"/>
          </w:tcPr>
          <w:p w:rsidR="004A098E" w:rsidRPr="00E66A14" w:rsidRDefault="004A098E" w:rsidP="0042663C">
            <w:pPr>
              <w:rPr>
                <w:sz w:val="32"/>
                <w:szCs w:val="32"/>
              </w:rPr>
            </w:pPr>
            <w:r w:rsidRPr="00E66A14">
              <w:rPr>
                <w:sz w:val="32"/>
                <w:szCs w:val="32"/>
              </w:rPr>
              <w:t>Striking chisels i.e. when chopping mortices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4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5896D6C" wp14:editId="24377DCF">
                  <wp:extent cx="1784732" cy="1399142"/>
                  <wp:effectExtent l="0" t="0" r="6350" b="0"/>
                  <wp:docPr id="57" name="Picture 57" descr="http://www-4.woodworktools.co.uk/faithfull-mini-try-square-mtts-00079234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-4.woodworktools.co.uk/faithfull-mini-try-square-mtts-00079234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285" cy="1398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E66A14" w:rsidRDefault="004A098E" w:rsidP="0042663C">
            <w:pPr>
              <w:rPr>
                <w:sz w:val="32"/>
                <w:szCs w:val="32"/>
              </w:rPr>
            </w:pPr>
            <w:r w:rsidRPr="00E66A14">
              <w:rPr>
                <w:sz w:val="32"/>
                <w:szCs w:val="32"/>
              </w:rPr>
              <w:t>Try Square</w:t>
            </w:r>
          </w:p>
        </w:tc>
        <w:tc>
          <w:tcPr>
            <w:tcW w:w="2527" w:type="dxa"/>
          </w:tcPr>
          <w:p w:rsidR="004A098E" w:rsidRPr="00E66A14" w:rsidRDefault="004A098E" w:rsidP="0042663C">
            <w:pPr>
              <w:rPr>
                <w:sz w:val="32"/>
                <w:szCs w:val="32"/>
              </w:rPr>
            </w:pPr>
            <w:r w:rsidRPr="00E66A14">
              <w:rPr>
                <w:sz w:val="32"/>
                <w:szCs w:val="32"/>
              </w:rPr>
              <w:t>Marking lines at 90 degrees, checking for squareness, usually in wood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5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b/>
                <w:noProof/>
                <w:sz w:val="40"/>
                <w:szCs w:val="40"/>
                <w:lang w:eastAsia="en-GB"/>
              </w:rPr>
            </w:pPr>
            <w:r w:rsidRPr="00BA2716">
              <w:rPr>
                <w:b/>
                <w:noProof/>
                <w:sz w:val="40"/>
                <w:szCs w:val="40"/>
                <w:lang w:eastAsia="en-GB"/>
              </w:rPr>
              <w:drawing>
                <wp:inline distT="0" distB="0" distL="0" distR="0" wp14:anchorId="2D70234F" wp14:editId="42075A34">
                  <wp:extent cx="1839817" cy="795721"/>
                  <wp:effectExtent l="0" t="0" r="8255" b="4445"/>
                  <wp:docPr id="79" name="Picture 79" descr="http://www-2.woodworktools.co.uk/draper-34049-100mm-precision-square-00064947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-2.woodworktools.co.uk/draper-34049-100mm-precision-square-00064947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565" cy="799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98E" w:rsidRPr="00BA2716" w:rsidRDefault="004A098E">
            <w:pPr>
              <w:rPr>
                <w:b/>
                <w:noProof/>
                <w:sz w:val="40"/>
                <w:szCs w:val="40"/>
                <w:lang w:eastAsia="en-GB"/>
              </w:rPr>
            </w:pPr>
          </w:p>
        </w:tc>
        <w:tc>
          <w:tcPr>
            <w:tcW w:w="2707" w:type="dxa"/>
          </w:tcPr>
          <w:p w:rsidR="004A098E" w:rsidRPr="00931C26" w:rsidRDefault="004A098E" w:rsidP="0042663C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Engineer’s square</w:t>
            </w:r>
          </w:p>
        </w:tc>
        <w:tc>
          <w:tcPr>
            <w:tcW w:w="2527" w:type="dxa"/>
          </w:tcPr>
          <w:p w:rsidR="004A098E" w:rsidRPr="00931C26" w:rsidRDefault="004A098E" w:rsidP="0042663C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Marking lines at 90 degrees usually in metal and plastics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6</w:t>
            </w:r>
          </w:p>
        </w:tc>
        <w:tc>
          <w:tcPr>
            <w:tcW w:w="4969" w:type="dxa"/>
          </w:tcPr>
          <w:p w:rsidR="004A098E" w:rsidRPr="00BA2716" w:rsidRDefault="004A098E" w:rsidP="00BA2716">
            <w:pPr>
              <w:jc w:val="center"/>
              <w:rPr>
                <w:b/>
                <w:noProof/>
                <w:sz w:val="40"/>
                <w:szCs w:val="40"/>
                <w:lang w:eastAsia="en-GB"/>
              </w:rPr>
            </w:pPr>
            <w:r w:rsidRPr="00BA2716">
              <w:rPr>
                <w:b/>
                <w:noProof/>
                <w:sz w:val="40"/>
                <w:szCs w:val="40"/>
                <w:lang w:eastAsia="en-GB"/>
              </w:rPr>
              <w:drawing>
                <wp:inline distT="0" distB="0" distL="0" distR="0" wp14:anchorId="50F38919" wp14:editId="29DF6F4F">
                  <wp:extent cx="2060154" cy="1244906"/>
                  <wp:effectExtent l="0" t="0" r="0" b="0"/>
                  <wp:docPr id="61" name="Picture 61" descr="http://www-2.woodworktools.co.uk/faithfull-carpenters-mitre-square-10in-00074403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-2.woodworktools.co.uk/faithfull-carpenters-mitre-square-10in-00074403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133" cy="1249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4A098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Mitre Square</w:t>
            </w:r>
          </w:p>
        </w:tc>
        <w:tc>
          <w:tcPr>
            <w:tcW w:w="2527" w:type="dxa"/>
          </w:tcPr>
          <w:p w:rsidR="004A098E" w:rsidRPr="00931C26" w:rsidRDefault="004A098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Marking lines at 45 degrees i.e. mitres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7</w:t>
            </w:r>
          </w:p>
        </w:tc>
        <w:tc>
          <w:tcPr>
            <w:tcW w:w="4969" w:type="dxa"/>
          </w:tcPr>
          <w:p w:rsidR="004A098E" w:rsidRPr="00BA2716" w:rsidRDefault="004A098E" w:rsidP="00BA2716">
            <w:pPr>
              <w:jc w:val="center"/>
              <w:rPr>
                <w:b/>
                <w:noProof/>
                <w:sz w:val="40"/>
                <w:szCs w:val="40"/>
                <w:lang w:eastAsia="en-GB"/>
              </w:rPr>
            </w:pPr>
            <w:r w:rsidRPr="00BA2716">
              <w:rPr>
                <w:b/>
                <w:noProof/>
                <w:sz w:val="40"/>
                <w:szCs w:val="40"/>
                <w:lang w:eastAsia="en-GB"/>
              </w:rPr>
              <w:drawing>
                <wp:inline distT="0" distB="0" distL="0" distR="0" wp14:anchorId="7113B54A" wp14:editId="1C1ED22B">
                  <wp:extent cx="2438399" cy="1233889"/>
                  <wp:effectExtent l="0" t="0" r="635" b="4445"/>
                  <wp:docPr id="3" name="Picture 3" descr="http://www-4.woodworktools.co.uk/bahco-hgps06360-standard-axe-114lb-00072200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-4.woodworktools.co.uk/bahco-hgps06360-standard-axe-114lb-00072200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250" cy="123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4A098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Axe (chopper)</w:t>
            </w:r>
          </w:p>
        </w:tc>
        <w:tc>
          <w:tcPr>
            <w:tcW w:w="2527" w:type="dxa"/>
          </w:tcPr>
          <w:p w:rsidR="004A098E" w:rsidRPr="00931C26" w:rsidRDefault="004A098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Splitting wood (with the grain)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lastRenderedPageBreak/>
              <w:t>8</w:t>
            </w:r>
          </w:p>
        </w:tc>
        <w:tc>
          <w:tcPr>
            <w:tcW w:w="4969" w:type="dxa"/>
          </w:tcPr>
          <w:p w:rsidR="004A098E" w:rsidRPr="00BA2716" w:rsidRDefault="004A098E" w:rsidP="00BA2716">
            <w:pPr>
              <w:jc w:val="center"/>
              <w:rPr>
                <w:b/>
                <w:noProof/>
                <w:sz w:val="40"/>
                <w:szCs w:val="40"/>
                <w:lang w:eastAsia="en-GB"/>
              </w:rPr>
            </w:pPr>
            <w:r w:rsidRPr="00BA2716">
              <w:rPr>
                <w:b/>
                <w:noProof/>
                <w:sz w:val="40"/>
                <w:szCs w:val="40"/>
                <w:lang w:eastAsia="en-GB"/>
              </w:rPr>
              <w:drawing>
                <wp:inline distT="0" distB="0" distL="0" distR="0" wp14:anchorId="4A6EB631" wp14:editId="1450544A">
                  <wp:extent cx="2390660" cy="1961002"/>
                  <wp:effectExtent l="0" t="0" r="0" b="1270"/>
                  <wp:docPr id="7" name="Picture 7" descr="http://www-3.woodworktools.co.uk/silverline-sl35-framing-square-600mm--00060926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-3.woodworktools.co.uk/silverline-sl35-framing-square-600mm--00060926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961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4A098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Framing Square, roofing square</w:t>
            </w:r>
          </w:p>
        </w:tc>
        <w:tc>
          <w:tcPr>
            <w:tcW w:w="2527" w:type="dxa"/>
          </w:tcPr>
          <w:p w:rsidR="004A098E" w:rsidRPr="00931C26" w:rsidRDefault="004A098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Marking out when cutting roof members or just checking for squareness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</w:p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9</w:t>
            </w:r>
          </w:p>
        </w:tc>
        <w:tc>
          <w:tcPr>
            <w:tcW w:w="4969" w:type="dxa"/>
          </w:tcPr>
          <w:p w:rsidR="004A098E" w:rsidRDefault="004A098E">
            <w:r>
              <w:rPr>
                <w:noProof/>
                <w:lang w:eastAsia="en-GB"/>
              </w:rPr>
              <w:drawing>
                <wp:inline distT="0" distB="0" distL="0" distR="0" wp14:anchorId="74487FAF" wp14:editId="1C574B19">
                  <wp:extent cx="2238375" cy="1276350"/>
                  <wp:effectExtent l="0" t="0" r="9525" b="0"/>
                  <wp:docPr id="4" name="Picture 4" descr="http://www-3.woodworktools.co.uk/silverline-633515-spoke-shave-convexed-00069605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-3.woodworktools.co.uk/silverline-633515-spoke-shave-convexed-00069605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98E" w:rsidRDefault="004A098E">
            <w:r>
              <w:t xml:space="preserve">  </w:t>
            </w:r>
          </w:p>
        </w:tc>
        <w:tc>
          <w:tcPr>
            <w:tcW w:w="2707" w:type="dxa"/>
          </w:tcPr>
          <w:p w:rsidR="004A098E" w:rsidRPr="00931C26" w:rsidRDefault="00EE6972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Spoke Shave</w:t>
            </w:r>
          </w:p>
          <w:p w:rsidR="004A098E" w:rsidRPr="00931C26" w:rsidRDefault="004A098E">
            <w:pPr>
              <w:rPr>
                <w:sz w:val="32"/>
                <w:szCs w:val="32"/>
              </w:rPr>
            </w:pPr>
          </w:p>
          <w:p w:rsidR="004A098E" w:rsidRPr="00931C26" w:rsidRDefault="004A098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Can be curved or flat</w:t>
            </w:r>
          </w:p>
        </w:tc>
        <w:tc>
          <w:tcPr>
            <w:tcW w:w="2527" w:type="dxa"/>
          </w:tcPr>
          <w:p w:rsidR="004A098E" w:rsidRPr="00931C26" w:rsidRDefault="004A098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 xml:space="preserve">For shaving wood </w:t>
            </w:r>
            <w:r w:rsidR="00EE6972" w:rsidRPr="00931C26">
              <w:rPr>
                <w:sz w:val="32"/>
                <w:szCs w:val="32"/>
              </w:rPr>
              <w:t>when producing inside (concave) or outside (convex) curves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</w:p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>
              <w:rPr>
                <w:noProof/>
                <w:sz w:val="56"/>
                <w:szCs w:val="56"/>
                <w:lang w:eastAsia="en-GB"/>
              </w:rPr>
              <w:t>10</w:t>
            </w:r>
          </w:p>
        </w:tc>
        <w:tc>
          <w:tcPr>
            <w:tcW w:w="4969" w:type="dxa"/>
          </w:tcPr>
          <w:p w:rsidR="004A098E" w:rsidRDefault="004A098E">
            <w:r>
              <w:rPr>
                <w:noProof/>
                <w:lang w:eastAsia="en-GB"/>
              </w:rPr>
              <w:drawing>
                <wp:inline distT="0" distB="0" distL="0" distR="0" wp14:anchorId="2DE068E7" wp14:editId="1525441B">
                  <wp:extent cx="2238375" cy="1676400"/>
                  <wp:effectExtent l="0" t="0" r="9525" b="0"/>
                  <wp:docPr id="5" name="Picture 5" descr="http://www-4.woodworktools.co.uk/silverline-wood-chisel-00069614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-4.woodworktools.co.uk/silverline-wood-chisel-00069614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EE6972" w:rsidP="00EE6972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Bevelled Edge Chisel</w:t>
            </w:r>
          </w:p>
        </w:tc>
        <w:tc>
          <w:tcPr>
            <w:tcW w:w="2527" w:type="dxa"/>
          </w:tcPr>
          <w:p w:rsidR="004A098E" w:rsidRPr="00931C26" w:rsidRDefault="00EE6972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General purpose chisel for paring wood and removing waste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11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C1B5B17" wp14:editId="00825175">
                  <wp:extent cx="1981200" cy="1480396"/>
                  <wp:effectExtent l="0" t="0" r="0" b="5715"/>
                  <wp:docPr id="6" name="Picture 6" descr="http://www-4.woodworktools.co.uk/faithfull-tools-faiwcarv3-straight-00093431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-4.woodworktools.co.uk/faithfull-tools-faiwcarv3-straight-00093431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427" cy="148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08314E" w:rsidRDefault="00EE6972">
            <w:pPr>
              <w:rPr>
                <w:sz w:val="32"/>
                <w:szCs w:val="32"/>
              </w:rPr>
            </w:pPr>
            <w:r w:rsidRPr="0008314E">
              <w:rPr>
                <w:sz w:val="32"/>
                <w:szCs w:val="32"/>
              </w:rPr>
              <w:t>Gouge</w:t>
            </w:r>
          </w:p>
        </w:tc>
        <w:tc>
          <w:tcPr>
            <w:tcW w:w="2527" w:type="dxa"/>
          </w:tcPr>
          <w:p w:rsidR="004A098E" w:rsidRPr="0008314E" w:rsidRDefault="00EE6972">
            <w:pPr>
              <w:rPr>
                <w:sz w:val="32"/>
                <w:szCs w:val="32"/>
              </w:rPr>
            </w:pPr>
            <w:r w:rsidRPr="0008314E">
              <w:rPr>
                <w:sz w:val="32"/>
                <w:szCs w:val="32"/>
              </w:rPr>
              <w:t>Making curved surfaces in wood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12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bookmarkStart w:id="0" w:name="_GoBack"/>
            <w:r>
              <w:rPr>
                <w:noProof/>
                <w:lang w:eastAsia="en-GB"/>
              </w:rPr>
              <w:drawing>
                <wp:inline distT="0" distB="0" distL="0" distR="0" wp14:anchorId="4C7C481E" wp14:editId="56E791BF">
                  <wp:extent cx="2285343" cy="1600200"/>
                  <wp:effectExtent l="0" t="0" r="1270" b="0"/>
                  <wp:docPr id="8" name="Picture 8" descr="http://www-2.woodworktools.co.uk/faithfull-f0426-dome-head-chasing-00072340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-2.woodworktools.co.uk/faithfull-f0426-dome-head-chasing-00072340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6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707" w:type="dxa"/>
          </w:tcPr>
          <w:p w:rsidR="004A098E" w:rsidRPr="0008314E" w:rsidRDefault="00EE6972">
            <w:pPr>
              <w:rPr>
                <w:sz w:val="32"/>
                <w:szCs w:val="32"/>
              </w:rPr>
            </w:pPr>
            <w:r w:rsidRPr="0008314E">
              <w:rPr>
                <w:sz w:val="32"/>
                <w:szCs w:val="32"/>
              </w:rPr>
              <w:t>Bolster Chisel or Cold Chisel</w:t>
            </w:r>
          </w:p>
        </w:tc>
        <w:tc>
          <w:tcPr>
            <w:tcW w:w="2527" w:type="dxa"/>
          </w:tcPr>
          <w:p w:rsidR="004A098E" w:rsidRPr="0008314E" w:rsidRDefault="00EE6972">
            <w:pPr>
              <w:rPr>
                <w:sz w:val="32"/>
                <w:szCs w:val="32"/>
              </w:rPr>
            </w:pPr>
            <w:r w:rsidRPr="0008314E">
              <w:rPr>
                <w:sz w:val="32"/>
                <w:szCs w:val="32"/>
              </w:rPr>
              <w:t>Cutting bricks or concrete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lastRenderedPageBreak/>
              <w:t>13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EB57043" wp14:editId="41A0B645">
                  <wp:extent cx="1981200" cy="1483792"/>
                  <wp:effectExtent l="0" t="0" r="0" b="2540"/>
                  <wp:docPr id="9" name="Picture 9" descr="http://www-2.woodworktools.co.uk/irwin-record-rec1366-1366-54in-t-bar-00096465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-2.woodworktools.co.uk/irwin-record-rec1366-1366-54in-t-bar-00096465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483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EE6972" w:rsidP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Sash Clamp</w:t>
            </w:r>
          </w:p>
        </w:tc>
        <w:tc>
          <w:tcPr>
            <w:tcW w:w="252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Holding wood while glue dries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14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BA8F42C" wp14:editId="3BABFF32">
                  <wp:extent cx="2409825" cy="1807369"/>
                  <wp:effectExtent l="0" t="0" r="0" b="2540"/>
                  <wp:docPr id="10" name="Picture 10" descr="http://www-2.woodworktools.co.uk/faithfull-hobbyists-clamp-00069920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-2.woodworktools.co.uk/faithfull-hobbyists-clamp-00069920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807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G-Clamp</w:t>
            </w:r>
          </w:p>
        </w:tc>
        <w:tc>
          <w:tcPr>
            <w:tcW w:w="252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General purpose holding device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15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52D708B" wp14:editId="0B43338E">
                  <wp:extent cx="2607233" cy="1674564"/>
                  <wp:effectExtent l="0" t="0" r="3175" b="1905"/>
                  <wp:docPr id="12" name="Picture 12" descr="http://www-2.woodworktools.co.uk/black-decker-x52411-hinge-cutter-26mm-00078558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-2.woodworktools.co.uk/black-decker-x52411-hinge-cutter-26mm-00078558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940" cy="1675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proofErr w:type="spellStart"/>
            <w:r w:rsidRPr="00CF0217">
              <w:rPr>
                <w:sz w:val="32"/>
                <w:szCs w:val="32"/>
              </w:rPr>
              <w:t>Forstener</w:t>
            </w:r>
            <w:proofErr w:type="spellEnd"/>
            <w:r w:rsidRPr="00CF0217">
              <w:rPr>
                <w:sz w:val="32"/>
                <w:szCs w:val="32"/>
              </w:rPr>
              <w:t xml:space="preserve"> drill bit</w:t>
            </w:r>
          </w:p>
        </w:tc>
        <w:tc>
          <w:tcPr>
            <w:tcW w:w="2527" w:type="dxa"/>
          </w:tcPr>
          <w:p w:rsidR="004A098E" w:rsidRPr="00CF0217" w:rsidRDefault="00EE6972" w:rsidP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Producing flat bottomed holes in wood or drilling large holes in plastic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16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8CC9837" wp14:editId="0BF874BA">
                  <wp:extent cx="2047875" cy="1843088"/>
                  <wp:effectExtent l="0" t="0" r="0" b="5080"/>
                  <wp:docPr id="13" name="Picture 13" descr="http://www-4.woodworktools.co.uk/silverline-633483-auger-bit-sds-5pce-00085979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-4.woodworktools.co.uk/silverline-633483-auger-bit-sds-5pce-00085979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843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Wood Auger</w:t>
            </w:r>
          </w:p>
        </w:tc>
        <w:tc>
          <w:tcPr>
            <w:tcW w:w="252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Drilling holes in wood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lastRenderedPageBreak/>
              <w:t>17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DDC5F81" wp14:editId="2A488D37">
                  <wp:extent cx="2743200" cy="1927860"/>
                  <wp:effectExtent l="0" t="0" r="0" b="0"/>
                  <wp:docPr id="14" name="Picture 14" descr="http://www-4.woodworktools.co.uk/stanley-file-set-3pc-flat-12rnd-3-square-00102486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-4.woodworktools.co.uk/stanley-file-set-3pc-flat-12rnd-3-square-00102486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Files</w:t>
            </w:r>
          </w:p>
        </w:tc>
        <w:tc>
          <w:tcPr>
            <w:tcW w:w="252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Shaping and finishing metal or plastics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18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A572913" wp14:editId="7CCFB137">
                  <wp:extent cx="2419350" cy="2016125"/>
                  <wp:effectExtent l="0" t="0" r="0" b="3175"/>
                  <wp:docPr id="15" name="Picture 15" descr="http://www-2.woodworktools.co.uk/img/group/L/woodras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-2.woodworktools.co.uk/img/group/L/woodras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0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proofErr w:type="spellStart"/>
            <w:r w:rsidRPr="00CF0217">
              <w:rPr>
                <w:sz w:val="32"/>
                <w:szCs w:val="32"/>
              </w:rPr>
              <w:t>Surform</w:t>
            </w:r>
            <w:proofErr w:type="spellEnd"/>
          </w:p>
        </w:tc>
        <w:tc>
          <w:tcPr>
            <w:tcW w:w="2527" w:type="dxa"/>
          </w:tcPr>
          <w:p w:rsidR="004A098E" w:rsidRPr="00CF0217" w:rsidRDefault="00EE6972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Shaping wood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19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83C5C85" wp14:editId="6EB64F21">
                  <wp:extent cx="1714500" cy="1428750"/>
                  <wp:effectExtent l="0" t="0" r="0" b="0"/>
                  <wp:docPr id="16" name="Picture 16" descr="http://www-1.woodworktools.co.uk/img/group/M/cali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-1.woodworktools.co.uk/img/group/M/cali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CE5D28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Dividers</w:t>
            </w:r>
          </w:p>
        </w:tc>
        <w:tc>
          <w:tcPr>
            <w:tcW w:w="2527" w:type="dxa"/>
          </w:tcPr>
          <w:p w:rsidR="004A098E" w:rsidRPr="00CF0217" w:rsidRDefault="00CE5D28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Marking out cycles or curves on plastics and metal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20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136867F" wp14:editId="43D27ED1">
                  <wp:extent cx="1714500" cy="1428750"/>
                  <wp:effectExtent l="0" t="0" r="0" b="0"/>
                  <wp:docPr id="17" name="Picture 17" descr="http://www-4.woodworktools.co.uk/img/group/M/verniercali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-4.woodworktools.co.uk/img/group/M/verniercali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CE5D28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Vernier Calliper</w:t>
            </w:r>
          </w:p>
        </w:tc>
        <w:tc>
          <w:tcPr>
            <w:tcW w:w="2527" w:type="dxa"/>
          </w:tcPr>
          <w:p w:rsidR="004A098E" w:rsidRPr="00CF0217" w:rsidRDefault="00CE5D28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 xml:space="preserve">Accurate measurement – usually </w:t>
            </w:r>
            <w:r w:rsidR="00BA161C" w:rsidRPr="00CF0217">
              <w:rPr>
                <w:sz w:val="32"/>
                <w:szCs w:val="32"/>
              </w:rPr>
              <w:t>0 – 150mm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21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3EB579F" wp14:editId="168D3F2A">
                  <wp:extent cx="2119313" cy="1485900"/>
                  <wp:effectExtent l="0" t="0" r="0" b="0"/>
                  <wp:docPr id="18" name="Picture 18" descr="http://www-2.woodworktools.co.uk/silverline-196600-depth-gauge-00100202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-2.woodworktools.co.uk/silverline-196600-depth-gauge-00100202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6" cy="1489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Depth Gauge</w:t>
            </w:r>
          </w:p>
        </w:tc>
        <w:tc>
          <w:tcPr>
            <w:tcW w:w="252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Measuring the depth of holes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lastRenderedPageBreak/>
              <w:t>22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3BCDDEA" wp14:editId="3F9A2191">
                  <wp:extent cx="2400300" cy="1276350"/>
                  <wp:effectExtent l="0" t="0" r="0" b="0"/>
                  <wp:docPr id="19" name="Picture 19" descr="http://www-1.woodworktools.co.uk/faithfull-depth-gauge-with-protractor-00078909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-1.woodworktools.co.uk/faithfull-depth-gauge-with-protractor-00078909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Protractor Depth Gauge</w:t>
            </w:r>
          </w:p>
        </w:tc>
        <w:tc>
          <w:tcPr>
            <w:tcW w:w="252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Measuring depth and angles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23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0C16367" wp14:editId="560F35C4">
                  <wp:extent cx="2066925" cy="1601867"/>
                  <wp:effectExtent l="0" t="0" r="0" b="0"/>
                  <wp:docPr id="20" name="Picture 20" descr="http://www-3.woodworktools.co.uk/silverline-245127-firm-joint-jenny-00100214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-3.woodworktools.co.uk/silverline-245127-firm-joint-jenny-00100214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601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Odd Leg Callipers</w:t>
            </w:r>
          </w:p>
        </w:tc>
        <w:tc>
          <w:tcPr>
            <w:tcW w:w="252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Marking out parallel lines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24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276D912" wp14:editId="44723F96">
                  <wp:extent cx="2238375" cy="1276350"/>
                  <wp:effectExtent l="0" t="0" r="9525" b="0"/>
                  <wp:docPr id="21" name="Picture 21" descr="http://www-1.woodworktools.co.uk/faithfull-inside-spring-caliper-00083090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-1.woodworktools.co.uk/faithfull-inside-spring-caliper-00083090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Inside Callipers</w:t>
            </w:r>
          </w:p>
        </w:tc>
        <w:tc>
          <w:tcPr>
            <w:tcW w:w="252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Measuring inside measurements usually diameters of holes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25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E8C7576" wp14:editId="4D8323C8">
                  <wp:extent cx="2066925" cy="1544452"/>
                  <wp:effectExtent l="0" t="0" r="0" b="0"/>
                  <wp:docPr id="22" name="Picture 22" descr="http://www-3.woodworktools.co.uk/faithfull-outside-spring-caliper-00083091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-3.woodworktools.co.uk/faithfull-outside-spring-caliper-00083091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544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Outside Callipers</w:t>
            </w:r>
          </w:p>
        </w:tc>
        <w:tc>
          <w:tcPr>
            <w:tcW w:w="2527" w:type="dxa"/>
          </w:tcPr>
          <w:p w:rsidR="004A098E" w:rsidRPr="00CF0217" w:rsidRDefault="00BA161C">
            <w:pPr>
              <w:rPr>
                <w:sz w:val="32"/>
                <w:szCs w:val="32"/>
              </w:rPr>
            </w:pPr>
            <w:r w:rsidRPr="00CF0217">
              <w:rPr>
                <w:sz w:val="32"/>
                <w:szCs w:val="32"/>
              </w:rPr>
              <w:t>Measuring outside measurements often diameters of round objects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26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A2593F8" wp14:editId="1EAA713B">
                  <wp:extent cx="1543050" cy="1543050"/>
                  <wp:effectExtent l="0" t="0" r="0" b="0"/>
                  <wp:docPr id="23" name="Picture 23" descr="http://www-2.woodworktools.co.uk/silverline-196521-metric-dial-indicator-00100230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-2.woodworktools.co.uk/silverline-196521-metric-dial-indicator-00100230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001EA4" w:rsidRDefault="00BA161C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Dial gauge indicator</w:t>
            </w:r>
          </w:p>
        </w:tc>
        <w:tc>
          <w:tcPr>
            <w:tcW w:w="2527" w:type="dxa"/>
          </w:tcPr>
          <w:p w:rsidR="004A098E" w:rsidRPr="00001EA4" w:rsidRDefault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Accurate</w:t>
            </w:r>
            <w:r w:rsidR="00BA161C" w:rsidRPr="00001EA4">
              <w:rPr>
                <w:sz w:val="32"/>
                <w:szCs w:val="32"/>
              </w:rPr>
              <w:t xml:space="preserve"> measurement, part</w:t>
            </w:r>
            <w:r w:rsidRPr="00001EA4">
              <w:rPr>
                <w:sz w:val="32"/>
                <w:szCs w:val="32"/>
              </w:rPr>
              <w:t xml:space="preserve"> when using machines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lastRenderedPageBreak/>
              <w:t>27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BC699A3" wp14:editId="5D00B457">
                  <wp:extent cx="1714500" cy="1428750"/>
                  <wp:effectExtent l="0" t="0" r="0" b="0"/>
                  <wp:docPr id="24" name="Picture 24" descr="http://www-2.woodworktools.co.uk/img/group/M/slidingbev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-2.woodworktools.co.uk/img/group/M/slidingbev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001EA4" w:rsidRDefault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Sliding Bevel</w:t>
            </w:r>
          </w:p>
        </w:tc>
        <w:tc>
          <w:tcPr>
            <w:tcW w:w="2527" w:type="dxa"/>
          </w:tcPr>
          <w:p w:rsidR="004A098E" w:rsidRPr="00001EA4" w:rsidRDefault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Measuring and marking angles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28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522159E" wp14:editId="37A4343A">
                  <wp:extent cx="1714500" cy="1428750"/>
                  <wp:effectExtent l="0" t="0" r="0" b="0"/>
                  <wp:docPr id="25" name="Picture 25" descr="http://www-3.woodworktools.co.uk/img/group/M/stb96260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-3.woodworktools.co.uk/img/group/M/stb96260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001EA4" w:rsidRDefault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Spirit Level</w:t>
            </w:r>
          </w:p>
        </w:tc>
        <w:tc>
          <w:tcPr>
            <w:tcW w:w="2527" w:type="dxa"/>
          </w:tcPr>
          <w:p w:rsidR="004A098E" w:rsidRPr="00001EA4" w:rsidRDefault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Checking for horizontal or vertical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29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49BE1D3" wp14:editId="5B332142">
                  <wp:extent cx="1714500" cy="1428750"/>
                  <wp:effectExtent l="0" t="0" r="0" b="0"/>
                  <wp:docPr id="26" name="Picture 26" descr="http://www-4.woodworktools.co.uk/img/group/M/sta033719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-4.woodworktools.co.uk/img/group/M/sta033719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001EA4" w:rsidRDefault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Tape Measure</w:t>
            </w:r>
          </w:p>
        </w:tc>
        <w:tc>
          <w:tcPr>
            <w:tcW w:w="2527" w:type="dxa"/>
          </w:tcPr>
          <w:p w:rsidR="004A098E" w:rsidRPr="00001EA4" w:rsidRDefault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Measuring and marking out usually above 300 mm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30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1DCF7DA" wp14:editId="651D1180">
                  <wp:extent cx="2238375" cy="1676400"/>
                  <wp:effectExtent l="0" t="0" r="9525" b="0"/>
                  <wp:docPr id="27" name="Picture 27" descr="http://www-4.woodworktools.co.uk/dewalt-dew030p-dw030p-laser-distance-0009096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-4.woodworktools.co.uk/dewalt-dew030p-dw030p-laser-distance-0009096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001EA4" w:rsidRDefault="00C04FFB" w:rsidP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Laser or Ultra Sound Measuring Device</w:t>
            </w:r>
          </w:p>
        </w:tc>
        <w:tc>
          <w:tcPr>
            <w:tcW w:w="2527" w:type="dxa"/>
          </w:tcPr>
          <w:p w:rsidR="004A098E" w:rsidRPr="00001EA4" w:rsidRDefault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Automatic measurement, still expensive but a thing of the future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31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41762AE" wp14:editId="30317B4A">
                  <wp:extent cx="1905000" cy="1426723"/>
                  <wp:effectExtent l="0" t="0" r="0" b="2540"/>
                  <wp:docPr id="28" name="Picture 28" descr="http://www-2.woodworktools.co.uk/anti-vibe-claw-hammer-16oz-26119-00089977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-2.woodworktools.co.uk/anti-vibe-claw-hammer-16oz-26119-00089977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6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98E" w:rsidRDefault="004A098E">
            <w:pPr>
              <w:rPr>
                <w:noProof/>
                <w:lang w:eastAsia="en-GB"/>
              </w:rPr>
            </w:pPr>
          </w:p>
        </w:tc>
        <w:tc>
          <w:tcPr>
            <w:tcW w:w="2707" w:type="dxa"/>
          </w:tcPr>
          <w:p w:rsidR="004A098E" w:rsidRPr="00001EA4" w:rsidRDefault="00C04FFB" w:rsidP="00C04FFB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Claw Hammer</w:t>
            </w:r>
          </w:p>
        </w:tc>
        <w:tc>
          <w:tcPr>
            <w:tcW w:w="2527" w:type="dxa"/>
          </w:tcPr>
          <w:p w:rsidR="004A098E" w:rsidRPr="00001EA4" w:rsidRDefault="007519E8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General carpentry use – knocking in nails and the claw for pulling them out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lastRenderedPageBreak/>
              <w:t>32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1DC65ED" wp14:editId="3F3F1143">
                  <wp:extent cx="2238375" cy="1019175"/>
                  <wp:effectExtent l="0" t="0" r="9525" b="9525"/>
                  <wp:docPr id="29" name="Picture 29" descr="http://www-1.woodworktools.co.uk/silverline-hickory-shaft-ball-pein-0006123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-1.woodworktools.co.uk/silverline-hickory-shaft-ball-pein-0006123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001EA4" w:rsidRDefault="007519E8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Ball Pein Hammer</w:t>
            </w:r>
          </w:p>
        </w:tc>
        <w:tc>
          <w:tcPr>
            <w:tcW w:w="2527" w:type="dxa"/>
          </w:tcPr>
          <w:p w:rsidR="004A098E" w:rsidRPr="00001EA4" w:rsidRDefault="007519E8">
            <w:pPr>
              <w:rPr>
                <w:sz w:val="32"/>
                <w:szCs w:val="32"/>
              </w:rPr>
            </w:pPr>
            <w:r w:rsidRPr="00001EA4">
              <w:rPr>
                <w:sz w:val="32"/>
                <w:szCs w:val="32"/>
              </w:rPr>
              <w:t>General engineering work – the ball is often used for riveting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33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E90D705" wp14:editId="7595B660">
                  <wp:extent cx="2238375" cy="866775"/>
                  <wp:effectExtent l="0" t="0" r="9525" b="9525"/>
                  <wp:docPr id="30" name="Picture 30" descr="http://www-1.woodworktools.co.uk/draper-64595-joiners-or-warrington-0006771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-1.woodworktools.co.uk/draper-64595-joiners-or-warrington-0006771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853BF4" w:rsidRDefault="007519E8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>Cross Pei Hammer or Warrington Hammer</w:t>
            </w:r>
          </w:p>
        </w:tc>
        <w:tc>
          <w:tcPr>
            <w:tcW w:w="2527" w:type="dxa"/>
          </w:tcPr>
          <w:p w:rsidR="004A098E" w:rsidRPr="00853BF4" w:rsidRDefault="007519E8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>General purpose hammer – the cross pein is used for starting off small nails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34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6B8137C" wp14:editId="2ED03D76">
                  <wp:extent cx="1714500" cy="1428750"/>
                  <wp:effectExtent l="0" t="0" r="0" b="0"/>
                  <wp:docPr id="32" name="Picture 32" descr="http://www-3.woodworktools.co.uk/img/group/M/anvi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-3.woodworktools.co.uk/img/group/M/anvi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853BF4" w:rsidRDefault="007519E8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>Anvil</w:t>
            </w:r>
          </w:p>
        </w:tc>
        <w:tc>
          <w:tcPr>
            <w:tcW w:w="2527" w:type="dxa"/>
          </w:tcPr>
          <w:p w:rsidR="004A098E" w:rsidRPr="00853BF4" w:rsidRDefault="007778A0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>General purpose support when working or beating metals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35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7685CD6" wp14:editId="49BE2F58">
                  <wp:extent cx="2236424" cy="826265"/>
                  <wp:effectExtent l="0" t="0" r="0" b="0"/>
                  <wp:docPr id="33" name="Picture 33" descr="http://www-2.woodworktools.co.uk/faithfull-square-head-nail-punch-00069894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-2.woodworktools.co.uk/faithfull-square-head-nail-punch-00069894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826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853BF4" w:rsidRDefault="007778A0" w:rsidP="007778A0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>Dot Punch, Centre Punch or Nail Punch</w:t>
            </w:r>
          </w:p>
        </w:tc>
        <w:tc>
          <w:tcPr>
            <w:tcW w:w="2527" w:type="dxa"/>
          </w:tcPr>
          <w:p w:rsidR="007778A0" w:rsidRPr="00853BF4" w:rsidRDefault="007778A0" w:rsidP="007778A0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>Dot – marking out</w:t>
            </w:r>
          </w:p>
          <w:p w:rsidR="007778A0" w:rsidRPr="00853BF4" w:rsidRDefault="007778A0" w:rsidP="007778A0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>Centre – before drilling</w:t>
            </w:r>
          </w:p>
          <w:p w:rsidR="004A098E" w:rsidRPr="00853BF4" w:rsidRDefault="007778A0" w:rsidP="007778A0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 xml:space="preserve">Nail – punching in nails below the surface 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36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47492DB" wp14:editId="57329BEC">
                  <wp:extent cx="2238375" cy="1381125"/>
                  <wp:effectExtent l="0" t="0" r="9525" b="9525"/>
                  <wp:docPr id="34" name="Picture 34" descr="http://www-2.woodworktools.co.uk/roughneck-dended-nail-puller-11in-00102609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-2.woodworktools.co.uk/roughneck-dended-nail-puller-11in-00102609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853BF4" w:rsidRDefault="007778A0" w:rsidP="007778A0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>Crowbar or Wrecking Bar</w:t>
            </w:r>
          </w:p>
        </w:tc>
        <w:tc>
          <w:tcPr>
            <w:tcW w:w="2527" w:type="dxa"/>
          </w:tcPr>
          <w:p w:rsidR="004A098E" w:rsidRPr="00853BF4" w:rsidRDefault="007778A0">
            <w:pPr>
              <w:rPr>
                <w:sz w:val="32"/>
                <w:szCs w:val="32"/>
              </w:rPr>
            </w:pPr>
            <w:r w:rsidRPr="00853BF4">
              <w:rPr>
                <w:sz w:val="32"/>
                <w:szCs w:val="32"/>
              </w:rPr>
              <w:t>Pulling out nails or breaking things apart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37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4C6A352" wp14:editId="03748797">
                  <wp:extent cx="2238375" cy="1076325"/>
                  <wp:effectExtent l="0" t="0" r="9525" b="9525"/>
                  <wp:docPr id="35" name="Picture 35" descr="http://www-4.woodworktools.co.uk/draper-09246-draper-diy-series-250mm-00088798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-4.woodworktools.co.uk/draper-09246-draper-diy-series-250mm-00088798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Tenon Saw</w:t>
            </w:r>
          </w:p>
        </w:tc>
        <w:tc>
          <w:tcPr>
            <w:tcW w:w="2527" w:type="dxa"/>
          </w:tcPr>
          <w:p w:rsidR="004A098E" w:rsidRPr="00931C26" w:rsidRDefault="007778A0" w:rsidP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 xml:space="preserve">General purpose fine sawing of wood or sometimes plastic. </w:t>
            </w:r>
            <w:r w:rsidRPr="00931C26">
              <w:rPr>
                <w:sz w:val="32"/>
                <w:szCs w:val="32"/>
              </w:rPr>
              <w:lastRenderedPageBreak/>
              <w:t>Particularly Tenon joints.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lastRenderedPageBreak/>
              <w:t>38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1E50D93" wp14:editId="6B4683E9">
                  <wp:extent cx="2238375" cy="866775"/>
                  <wp:effectExtent l="0" t="0" r="9525" b="9525"/>
                  <wp:docPr id="36" name="Picture 36" descr="http://www-1.woodworktools.co.uk/draper-general-purpose-hardpoint-handsaw-00062502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-1.woodworktools.co.uk/draper-general-purpose-hardpoint-handsaw-00062502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7778A0" w:rsidP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Panel Saw, Rip Saw or Crosscut Saw</w:t>
            </w:r>
          </w:p>
        </w:tc>
        <w:tc>
          <w:tcPr>
            <w:tcW w:w="252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General purpose sawing of wood and large sheets of manufactured board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39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718CA46" wp14:editId="1D14AB69">
                  <wp:extent cx="2238375" cy="1076325"/>
                  <wp:effectExtent l="0" t="0" r="9525" b="9525"/>
                  <wp:docPr id="37" name="Picture 37" descr="http://www-2.woodworktools.co.uk/draper-64408-coping-saw-frame-blade-0006769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-2.woodworktools.co.uk/draper-64408-coping-saw-frame-blade-0006769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Coping Saw</w:t>
            </w:r>
          </w:p>
        </w:tc>
        <w:tc>
          <w:tcPr>
            <w:tcW w:w="252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Fine sawing of wood and plastics particularly for curved shapes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40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43B5369" wp14:editId="12FBB44C">
                  <wp:extent cx="2238375" cy="990600"/>
                  <wp:effectExtent l="0" t="0" r="9525" b="0"/>
                  <wp:docPr id="38" name="Picture 38" descr="http://www-1.woodworktools.co.uk/draper-08704-draper-diy-series-junior-00088759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-1.woodworktools.co.uk/draper-08704-draper-diy-series-junior-00088759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Junior Hacksaw</w:t>
            </w:r>
          </w:p>
        </w:tc>
        <w:tc>
          <w:tcPr>
            <w:tcW w:w="252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Sawing of small items of plastics and metals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41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97D0ACF" wp14:editId="5D148109">
                  <wp:extent cx="2238375" cy="619125"/>
                  <wp:effectExtent l="0" t="0" r="9525" b="9525"/>
                  <wp:docPr id="39" name="Picture 39" descr="http://www-3.woodworktools.co.uk/tyson-pro-tools-300mm-12-hacksaw-0070501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-3.woodworktools.co.uk/tyson-pro-tools-300mm-12-hacksaw-0070501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Hacksaw</w:t>
            </w:r>
          </w:p>
        </w:tc>
        <w:tc>
          <w:tcPr>
            <w:tcW w:w="252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General purpose saw for plastics and metals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42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12A127F" wp14:editId="76149076">
                  <wp:extent cx="1718631" cy="1145754"/>
                  <wp:effectExtent l="0" t="0" r="0" b="0"/>
                  <wp:docPr id="40" name="Picture 40" descr="http://www-4.woodworktools.co.uk/sealey-ak6093-smoothing-plane-00108204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-4.woodworktools.co.uk/sealey-ak6093-smoothing-plane-00108204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517" cy="1147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Smoothing Plane</w:t>
            </w:r>
          </w:p>
        </w:tc>
        <w:tc>
          <w:tcPr>
            <w:tcW w:w="252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 xml:space="preserve">Planing wood to get a smooth </w:t>
            </w:r>
            <w:r w:rsidR="00DA60CB" w:rsidRPr="00931C26">
              <w:rPr>
                <w:sz w:val="32"/>
                <w:szCs w:val="32"/>
              </w:rPr>
              <w:t>finish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43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8587BEE" wp14:editId="55975192">
                  <wp:extent cx="3018621" cy="1529624"/>
                  <wp:effectExtent l="0" t="0" r="0" b="0"/>
                  <wp:docPr id="41" name="Picture 41" descr="http://www-2.woodworktools.co.uk/irwin-record-07-jointer-plane-238in-00074315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-2.woodworktools.co.uk/irwin-record-07-jointer-plane-238in-00074315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4594" cy="1532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7778A0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 xml:space="preserve">Trying Plane or Jointing Plane </w:t>
            </w:r>
          </w:p>
        </w:tc>
        <w:tc>
          <w:tcPr>
            <w:tcW w:w="2527" w:type="dxa"/>
          </w:tcPr>
          <w:p w:rsidR="004A098E" w:rsidRPr="00931C26" w:rsidRDefault="00DA60CB" w:rsidP="00DA60CB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Making wood straight for joining. Where particular flatness or accuracy is required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lastRenderedPageBreak/>
              <w:t>44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105D92B" wp14:editId="78690AA7">
                  <wp:extent cx="2500829" cy="1410159"/>
                  <wp:effectExtent l="0" t="0" r="0" b="0"/>
                  <wp:docPr id="43" name="Picture 43" descr="http://www-2.woodworktools.co.uk/stanley-5-jack-plane-2in-112005-0007431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-2.woodworktools.co.uk/stanley-5-jack-plane-2in-112005-0007431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3571" cy="141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DA60CB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Jack Plane</w:t>
            </w:r>
          </w:p>
        </w:tc>
        <w:tc>
          <w:tcPr>
            <w:tcW w:w="2527" w:type="dxa"/>
          </w:tcPr>
          <w:p w:rsidR="004A098E" w:rsidRPr="00931C26" w:rsidRDefault="00DA60CB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General purpose planing of wood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45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F1BCE78" wp14:editId="48CCAA9C">
                  <wp:extent cx="1714500" cy="1428750"/>
                  <wp:effectExtent l="0" t="0" r="0" b="0"/>
                  <wp:docPr id="44" name="Picture 44" descr="http://www-3.woodworktools.co.uk/img/group/M/rec778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-3.woodworktools.co.uk/img/group/M/rec778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DA60CB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Rebate Plane</w:t>
            </w:r>
          </w:p>
        </w:tc>
        <w:tc>
          <w:tcPr>
            <w:tcW w:w="2527" w:type="dxa"/>
          </w:tcPr>
          <w:p w:rsidR="004A098E" w:rsidRPr="00931C26" w:rsidRDefault="00DA60CB" w:rsidP="00DA60CB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Planing rebates in wood. Planing right into the corner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46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2BFBEAF" wp14:editId="51030F4C">
                  <wp:extent cx="2035916" cy="1167788"/>
                  <wp:effectExtent l="0" t="0" r="2540" b="0"/>
                  <wp:docPr id="45" name="Picture 45" descr="http://www-3.woodworktools.co.uk/img/group/L/yankeescrewdriv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-3.woodworktools.co.uk/img/group/L/yankeescrewdriv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169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F623F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Pump Screwdriver sometimes called a Yankee Screwdriver</w:t>
            </w:r>
          </w:p>
        </w:tc>
        <w:tc>
          <w:tcPr>
            <w:tcW w:w="2527" w:type="dxa"/>
          </w:tcPr>
          <w:p w:rsidR="004A098E" w:rsidRPr="00931C26" w:rsidRDefault="00F623F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Semi-automatic insertion or extraction of wood screws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47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47FEF26" wp14:editId="1B06773A">
                  <wp:extent cx="2238375" cy="1228725"/>
                  <wp:effectExtent l="0" t="0" r="9525" b="9525"/>
                  <wp:docPr id="46" name="Picture 46" descr="http://www-1.woodworktools.co.uk/silverline-cb14-200mm-sharpening-stone-00069582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-1.woodworktools.co.uk/silverline-cb14-200mm-sharpening-stone-00069582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F623F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Sharpening Stone, Oil Stone or Honing Stone</w:t>
            </w:r>
          </w:p>
        </w:tc>
        <w:tc>
          <w:tcPr>
            <w:tcW w:w="2527" w:type="dxa"/>
          </w:tcPr>
          <w:p w:rsidR="004A098E" w:rsidRPr="00931C26" w:rsidRDefault="00F623F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Final sharpening of woodworking tools particularly plane blades and chisels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48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E22DA24" wp14:editId="6A174F46">
                  <wp:extent cx="2295525" cy="1912938"/>
                  <wp:effectExtent l="0" t="0" r="0" b="0"/>
                  <wp:docPr id="47" name="Picture 47" descr="http://www-1.woodworktools.co.uk/img/group/L/electricjigsaws110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-1.woodworktools.co.uk/img/group/L/electricjigsaws110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912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F623F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Jig Saw</w:t>
            </w:r>
          </w:p>
        </w:tc>
        <w:tc>
          <w:tcPr>
            <w:tcW w:w="2527" w:type="dxa"/>
          </w:tcPr>
          <w:p w:rsidR="004A098E" w:rsidRPr="00931C26" w:rsidRDefault="00F623F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General purpose</w:t>
            </w:r>
            <w:r w:rsidR="00E762FE" w:rsidRPr="00931C26">
              <w:rPr>
                <w:sz w:val="32"/>
                <w:szCs w:val="32"/>
              </w:rPr>
              <w:t xml:space="preserve"> sawing </w:t>
            </w:r>
            <w:r w:rsidRPr="00931C26">
              <w:rPr>
                <w:sz w:val="32"/>
                <w:szCs w:val="32"/>
              </w:rPr>
              <w:t>f</w:t>
            </w:r>
            <w:r w:rsidR="00E762FE" w:rsidRPr="00931C26">
              <w:rPr>
                <w:sz w:val="32"/>
                <w:szCs w:val="32"/>
              </w:rPr>
              <w:t>or</w:t>
            </w:r>
            <w:r w:rsidRPr="00931C26">
              <w:rPr>
                <w:sz w:val="32"/>
                <w:szCs w:val="32"/>
              </w:rPr>
              <w:t xml:space="preserve"> wood, mainly for curves</w:t>
            </w:r>
            <w:r w:rsidR="00E762FE" w:rsidRPr="00931C26">
              <w:rPr>
                <w:sz w:val="32"/>
                <w:szCs w:val="32"/>
              </w:rPr>
              <w:t xml:space="preserve"> and when away from the bench</w:t>
            </w:r>
          </w:p>
          <w:p w:rsidR="00F623FF" w:rsidRPr="00931C26" w:rsidRDefault="00F623FF">
            <w:pPr>
              <w:rPr>
                <w:sz w:val="32"/>
                <w:szCs w:val="32"/>
              </w:rPr>
            </w:pP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lastRenderedPageBreak/>
              <w:t>49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BB6AB36" wp14:editId="69D304FD">
                  <wp:extent cx="2238375" cy="1676400"/>
                  <wp:effectExtent l="0" t="0" r="9525" b="0"/>
                  <wp:docPr id="48" name="Picture 48" descr="http://www-4.woodworktools.co.uk/dewalt-dewd23550-d23550-circular-saw-00091097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-4.woodworktools.co.uk/dewalt-dewd23550-d23550-circular-saw-00091097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F623F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Circular Saw</w:t>
            </w:r>
          </w:p>
        </w:tc>
        <w:tc>
          <w:tcPr>
            <w:tcW w:w="2527" w:type="dxa"/>
          </w:tcPr>
          <w:p w:rsidR="00F623FF" w:rsidRPr="00931C26" w:rsidRDefault="00F623FF" w:rsidP="00F623F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General purpose sawing of wood, mainly for straight cuts</w:t>
            </w:r>
          </w:p>
          <w:p w:rsidR="004A098E" w:rsidRPr="00931C26" w:rsidRDefault="004A098E">
            <w:pPr>
              <w:rPr>
                <w:sz w:val="32"/>
                <w:szCs w:val="32"/>
              </w:rPr>
            </w:pP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50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830DC0A" wp14:editId="457648C5">
                  <wp:extent cx="2238375" cy="1676400"/>
                  <wp:effectExtent l="0" t="0" r="9525" b="0"/>
                  <wp:docPr id="49" name="Picture 49" descr="http://www-2.woodworktools.co.uk/dewalt-dew738-dw738-bandsaw-two-speed-00091015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-2.woodworktools.co.uk/dewalt-dew738-dw738-bandsaw-two-speed-00091015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E762F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Band Saw</w:t>
            </w:r>
          </w:p>
        </w:tc>
        <w:tc>
          <w:tcPr>
            <w:tcW w:w="2527" w:type="dxa"/>
          </w:tcPr>
          <w:p w:rsidR="004A098E" w:rsidRPr="00931C26" w:rsidRDefault="00E762F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General bench sawing of plastic and wood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51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84027DC" wp14:editId="1045EFF4">
                  <wp:extent cx="2862762" cy="1295400"/>
                  <wp:effectExtent l="0" t="0" r="0" b="0"/>
                  <wp:docPr id="50" name="Picture 50" descr="http://www-3.woodworktools.co.uk/draper-48577-jointing-biscuits-no-0-pk-00066367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-3.woodworktools.co.uk/draper-48577-jointing-biscuits-no-0-pk-00066367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762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E762F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 xml:space="preserve">Biscuits or Biscuit Joints </w:t>
            </w:r>
          </w:p>
        </w:tc>
        <w:tc>
          <w:tcPr>
            <w:tcW w:w="2527" w:type="dxa"/>
          </w:tcPr>
          <w:p w:rsidR="004A098E" w:rsidRPr="00931C26" w:rsidRDefault="00E762FE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 xml:space="preserve">Joining wood together – reinforcing </w:t>
            </w:r>
            <w:r w:rsidR="0033222F" w:rsidRPr="00931C26">
              <w:rPr>
                <w:sz w:val="32"/>
                <w:szCs w:val="32"/>
              </w:rPr>
              <w:t>butt joints in wood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52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E79CCE1" wp14:editId="41B5948D">
                  <wp:extent cx="2234794" cy="1499616"/>
                  <wp:effectExtent l="0" t="0" r="0" b="5715"/>
                  <wp:docPr id="52" name="Picture 52" descr="http://www-1.woodworktools.co.uk/silverstorm-128999-900w-biscuit-jointer-0008437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-1.woodworktools.co.uk/silverstorm-128999-900w-biscuit-jointer-0008437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502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33222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Biscuit Jointer</w:t>
            </w:r>
          </w:p>
        </w:tc>
        <w:tc>
          <w:tcPr>
            <w:tcW w:w="2527" w:type="dxa"/>
          </w:tcPr>
          <w:p w:rsidR="004A098E" w:rsidRPr="00931C26" w:rsidRDefault="0033222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Cutting slots for biscuit joints</w:t>
            </w:r>
          </w:p>
        </w:tc>
      </w:tr>
      <w:tr w:rsidR="004A098E" w:rsidTr="004A098E">
        <w:tc>
          <w:tcPr>
            <w:tcW w:w="785" w:type="dxa"/>
            <w:vAlign w:val="center"/>
          </w:tcPr>
          <w:p w:rsidR="004A098E" w:rsidRPr="00BA2716" w:rsidRDefault="004A098E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 w:rsidRPr="00BA2716">
              <w:rPr>
                <w:noProof/>
                <w:sz w:val="56"/>
                <w:szCs w:val="56"/>
                <w:lang w:eastAsia="en-GB"/>
              </w:rPr>
              <w:t>53</w:t>
            </w:r>
          </w:p>
        </w:tc>
        <w:tc>
          <w:tcPr>
            <w:tcW w:w="4969" w:type="dxa"/>
          </w:tcPr>
          <w:p w:rsidR="004A098E" w:rsidRDefault="004A098E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FB6D850" wp14:editId="64955199">
                  <wp:extent cx="1821485" cy="1777594"/>
                  <wp:effectExtent l="0" t="0" r="7620" b="0"/>
                  <wp:docPr id="53" name="Picture 53" descr="http://www-1.woodworktools.co.uk/makita-3612-110v-12in-plunge-router-00117450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-1.woodworktools.co.uk/makita-3612-110v-12in-plunge-router-00117450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775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4A098E" w:rsidRPr="00931C26" w:rsidRDefault="0033222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Router</w:t>
            </w:r>
          </w:p>
        </w:tc>
        <w:tc>
          <w:tcPr>
            <w:tcW w:w="2527" w:type="dxa"/>
          </w:tcPr>
          <w:p w:rsidR="004A098E" w:rsidRPr="00931C26" w:rsidRDefault="0033222F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 xml:space="preserve">General purpose shaping of wood. Making mouldings and beading. </w:t>
            </w:r>
          </w:p>
        </w:tc>
      </w:tr>
      <w:tr w:rsidR="00105B15" w:rsidTr="004A098E">
        <w:tc>
          <w:tcPr>
            <w:tcW w:w="785" w:type="dxa"/>
            <w:vAlign w:val="center"/>
          </w:tcPr>
          <w:p w:rsidR="00105B15" w:rsidRPr="00BA2716" w:rsidRDefault="00105B15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>
              <w:rPr>
                <w:noProof/>
                <w:sz w:val="56"/>
                <w:szCs w:val="56"/>
                <w:lang w:eastAsia="en-GB"/>
              </w:rPr>
              <w:lastRenderedPageBreak/>
              <w:t>54</w:t>
            </w:r>
          </w:p>
        </w:tc>
        <w:tc>
          <w:tcPr>
            <w:tcW w:w="4969" w:type="dxa"/>
          </w:tcPr>
          <w:p w:rsidR="00105B15" w:rsidRDefault="00F51BC7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F71725E" wp14:editId="2E3D4097">
                  <wp:extent cx="1988429" cy="914400"/>
                  <wp:effectExtent l="0" t="0" r="0" b="0"/>
                  <wp:docPr id="31" name="Picture 31" descr="http://www.google.co.uk/url?source=imglanding&amp;ct=img&amp;q=http://3.bp.blogspot.com/-z8g9LLQEGq4/ThYRhbvG_0I/AAAAAAAAET0/WMz26daYUMg/s1600/Flat-Head-Screwdriver.jpg&amp;sa=X&amp;ei=5fgbT-LLJcWX8QPhlOGXCw&amp;ved=0CAwQ8wc4Gg&amp;usg=AFQjCNEnQoDGL_opK4OV3MVsv6uD7ffv1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oogle.co.uk/url?source=imglanding&amp;ct=img&amp;q=http://3.bp.blogspot.com/-z8g9LLQEGq4/ThYRhbvG_0I/AAAAAAAAET0/WMz26daYUMg/s1600/Flat-Head-Screwdriver.jpg&amp;sa=X&amp;ei=5fgbT-LLJcWX8QPhlOGXCw&amp;ved=0CAwQ8wc4Gg&amp;usg=AFQjCNEnQoDGL_opK4OV3MVsv6uD7ffv1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896" cy="91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105B15" w:rsidRPr="00931C26" w:rsidRDefault="00F51BC7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 xml:space="preserve">Flat </w:t>
            </w:r>
            <w:r w:rsidR="00105B15" w:rsidRPr="00931C26">
              <w:rPr>
                <w:sz w:val="32"/>
                <w:szCs w:val="32"/>
              </w:rPr>
              <w:t>Point Screwdriver</w:t>
            </w:r>
          </w:p>
        </w:tc>
        <w:tc>
          <w:tcPr>
            <w:tcW w:w="2527" w:type="dxa"/>
          </w:tcPr>
          <w:p w:rsidR="00105B15" w:rsidRPr="00931C26" w:rsidRDefault="00F51BC7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Inserting or extracting slotted head screws</w:t>
            </w:r>
          </w:p>
        </w:tc>
      </w:tr>
      <w:tr w:rsidR="00105B15" w:rsidTr="004A098E">
        <w:tc>
          <w:tcPr>
            <w:tcW w:w="785" w:type="dxa"/>
            <w:vAlign w:val="center"/>
          </w:tcPr>
          <w:p w:rsidR="00105B15" w:rsidRDefault="00105B15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>
              <w:rPr>
                <w:noProof/>
                <w:sz w:val="56"/>
                <w:szCs w:val="56"/>
                <w:lang w:eastAsia="en-GB"/>
              </w:rPr>
              <w:t>55</w:t>
            </w:r>
          </w:p>
        </w:tc>
        <w:tc>
          <w:tcPr>
            <w:tcW w:w="4969" w:type="dxa"/>
          </w:tcPr>
          <w:p w:rsidR="00105B15" w:rsidRDefault="00F51BC7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209A42B" wp14:editId="06EBE442">
                  <wp:extent cx="2172303" cy="1133856"/>
                  <wp:effectExtent l="0" t="0" r="0" b="9525"/>
                  <wp:docPr id="11" name="Picture 11" descr="http://t0.gstatic.com/images?q=tbn:ANd9GcQNOIdEqEipJaoT8tJr-l1m77UebJDsT8BCoRCsWF9ZMGGdiCSKu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0.gstatic.com/images?q=tbn:ANd9GcQNOIdEqEipJaoT8tJr-l1m77UebJDsT8BCoRCsWF9ZMGGdiCSKu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814" cy="1134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105B15" w:rsidRPr="00931C26" w:rsidRDefault="00105B15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Star Point Screw Driver</w:t>
            </w:r>
          </w:p>
          <w:p w:rsidR="00105B15" w:rsidRPr="00931C26" w:rsidRDefault="00105B15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 xml:space="preserve">Phillips Head, </w:t>
            </w:r>
            <w:proofErr w:type="spellStart"/>
            <w:r w:rsidRPr="00931C26">
              <w:rPr>
                <w:sz w:val="32"/>
                <w:szCs w:val="32"/>
              </w:rPr>
              <w:t>Posidrive</w:t>
            </w:r>
            <w:proofErr w:type="spellEnd"/>
            <w:r w:rsidRPr="00931C26">
              <w:rPr>
                <w:sz w:val="32"/>
                <w:szCs w:val="32"/>
              </w:rPr>
              <w:t xml:space="preserve"> Head</w:t>
            </w:r>
          </w:p>
        </w:tc>
        <w:tc>
          <w:tcPr>
            <w:tcW w:w="2527" w:type="dxa"/>
          </w:tcPr>
          <w:p w:rsidR="00105B15" w:rsidRPr="00931C26" w:rsidRDefault="00431503" w:rsidP="00431503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Inserting or extracting screws with star type heads</w:t>
            </w:r>
          </w:p>
        </w:tc>
      </w:tr>
      <w:tr w:rsidR="00105B15" w:rsidTr="004A098E">
        <w:tc>
          <w:tcPr>
            <w:tcW w:w="785" w:type="dxa"/>
            <w:vAlign w:val="center"/>
          </w:tcPr>
          <w:p w:rsidR="00105B15" w:rsidRDefault="00105B15" w:rsidP="00BA2716">
            <w:pPr>
              <w:jc w:val="center"/>
              <w:rPr>
                <w:noProof/>
                <w:sz w:val="56"/>
                <w:szCs w:val="56"/>
                <w:lang w:eastAsia="en-GB"/>
              </w:rPr>
            </w:pPr>
            <w:r>
              <w:rPr>
                <w:noProof/>
                <w:sz w:val="56"/>
                <w:szCs w:val="56"/>
                <w:lang w:eastAsia="en-GB"/>
              </w:rPr>
              <w:t>56</w:t>
            </w:r>
          </w:p>
        </w:tc>
        <w:tc>
          <w:tcPr>
            <w:tcW w:w="4969" w:type="dxa"/>
          </w:tcPr>
          <w:p w:rsidR="00105B15" w:rsidRDefault="00431503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5A190DE" wp14:editId="023F7097">
                  <wp:extent cx="2750820" cy="1653540"/>
                  <wp:effectExtent l="0" t="0" r="0" b="3810"/>
                  <wp:docPr id="42" name="Picture 42" descr="http://t2.gstatic.com/images?q=tbn:ANd9GcTpVfYimp66ILOZ1bPu65RUA3SM_uE1YvWreqTEug9pq-1Xk4UN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2.gstatic.com/images?q=tbn:ANd9GcTpVfYimp66ILOZ1bPu65RUA3SM_uE1YvWreqTEug9pq-1Xk4UN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82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:rsidR="00105B15" w:rsidRPr="00931C26" w:rsidRDefault="00105B15">
            <w:pPr>
              <w:rPr>
                <w:sz w:val="32"/>
                <w:szCs w:val="32"/>
              </w:rPr>
            </w:pPr>
            <w:proofErr w:type="spellStart"/>
            <w:r w:rsidRPr="00931C26">
              <w:rPr>
                <w:sz w:val="32"/>
                <w:szCs w:val="32"/>
              </w:rPr>
              <w:t>Micrometer</w:t>
            </w:r>
            <w:proofErr w:type="spellEnd"/>
          </w:p>
        </w:tc>
        <w:tc>
          <w:tcPr>
            <w:tcW w:w="2527" w:type="dxa"/>
          </w:tcPr>
          <w:p w:rsidR="00105B15" w:rsidRPr="00931C26" w:rsidRDefault="00431503">
            <w:pPr>
              <w:rPr>
                <w:sz w:val="32"/>
                <w:szCs w:val="32"/>
              </w:rPr>
            </w:pPr>
            <w:r w:rsidRPr="00931C26">
              <w:rPr>
                <w:sz w:val="32"/>
                <w:szCs w:val="32"/>
              </w:rPr>
              <w:t>Measuring accurately  usually 0 – 25 mm</w:t>
            </w:r>
          </w:p>
        </w:tc>
      </w:tr>
    </w:tbl>
    <w:p w:rsidR="00BC35AD" w:rsidRDefault="00BC35AD"/>
    <w:sectPr w:rsidR="00BC35AD" w:rsidSect="00607210">
      <w:headerReference w:type="default" r:id="rId62"/>
      <w:footerReference w:type="default" r:id="rId63"/>
      <w:pgSz w:w="11906" w:h="16838"/>
      <w:pgMar w:top="567" w:right="567" w:bottom="62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A14" w:rsidRDefault="00E66A14" w:rsidP="000A3864">
      <w:pPr>
        <w:spacing w:after="0" w:line="240" w:lineRule="auto"/>
      </w:pPr>
      <w:r>
        <w:separator/>
      </w:r>
    </w:p>
  </w:endnote>
  <w:endnote w:type="continuationSeparator" w:id="0">
    <w:p w:rsidR="00E66A14" w:rsidRDefault="00E66A14" w:rsidP="000A3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A14" w:rsidRDefault="00E66A14">
    <w:pPr>
      <w:pStyle w:val="Footer"/>
    </w:pPr>
    <w:r>
      <w:t xml:space="preserve">21 January 2012                   Page number </w:t>
    </w:r>
    <w:r>
      <w:fldChar w:fldCharType="begin"/>
    </w:r>
    <w:r>
      <w:instrText xml:space="preserve"> PAGE  \* Arabic  \* MERGEFORMAT </w:instrText>
    </w:r>
    <w:r>
      <w:fldChar w:fldCharType="separate"/>
    </w:r>
    <w:r w:rsidR="00E011AD">
      <w:rPr>
        <w:noProof/>
      </w:rPr>
      <w:t>11</w:t>
    </w:r>
    <w:r>
      <w:fldChar w:fldCharType="end"/>
    </w:r>
    <w:r>
      <w:t xml:space="preserve">  of   </w:t>
    </w:r>
    <w:r w:rsidR="00E011AD">
      <w:fldChar w:fldCharType="begin"/>
    </w:r>
    <w:r w:rsidR="00E011AD">
      <w:instrText xml:space="preserve"> NUMPAGES  \* Arabic  \* MERGEFORMAT </w:instrText>
    </w:r>
    <w:r w:rsidR="00E011AD">
      <w:fldChar w:fldCharType="separate"/>
    </w:r>
    <w:r w:rsidR="00E011AD">
      <w:rPr>
        <w:noProof/>
      </w:rPr>
      <w:t>11</w:t>
    </w:r>
    <w:r w:rsidR="00E011AD">
      <w:rPr>
        <w:noProof/>
      </w:rPr>
      <w:fldChar w:fldCharType="end"/>
    </w:r>
    <w:r>
      <w:t xml:space="preserve">                                                      File name   </w:t>
    </w:r>
    <w:r w:rsidR="00E011AD">
      <w:fldChar w:fldCharType="begin"/>
    </w:r>
    <w:r w:rsidR="00E011AD">
      <w:instrText xml:space="preserve"> FILENAME  \* Caps  \* MERGEFORMAT </w:instrText>
    </w:r>
    <w:r w:rsidR="00E011AD">
      <w:fldChar w:fldCharType="separate"/>
    </w:r>
    <w:r>
      <w:rPr>
        <w:noProof/>
      </w:rPr>
      <w:t>Tools Question Paper.Docx</w:t>
    </w:r>
    <w:r w:rsidR="00E011AD">
      <w:rPr>
        <w:noProof/>
      </w:rPr>
      <w:fldChar w:fldCharType="end"/>
    </w:r>
  </w:p>
  <w:p w:rsidR="00E66A14" w:rsidRDefault="00E66A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A14" w:rsidRDefault="00E66A14" w:rsidP="000A3864">
      <w:pPr>
        <w:spacing w:after="0" w:line="240" w:lineRule="auto"/>
      </w:pPr>
      <w:r>
        <w:separator/>
      </w:r>
    </w:p>
  </w:footnote>
  <w:footnote w:type="continuationSeparator" w:id="0">
    <w:p w:rsidR="00E66A14" w:rsidRDefault="00E66A14" w:rsidP="000A3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A14" w:rsidRPr="000F4CD6" w:rsidRDefault="00E66A14">
    <w:pPr>
      <w:pStyle w:val="Header"/>
      <w:rPr>
        <w:b/>
        <w:sz w:val="40"/>
        <w:szCs w:val="40"/>
      </w:rPr>
    </w:pPr>
    <w:r w:rsidRPr="000F4CD6">
      <w:rPr>
        <w:b/>
        <w:sz w:val="40"/>
        <w:szCs w:val="40"/>
      </w:rPr>
      <w:t xml:space="preserve">Name                                                  </w:t>
    </w:r>
    <w:r w:rsidRPr="000F4CD6">
      <w:rPr>
        <w:b/>
        <w:sz w:val="40"/>
        <w:szCs w:val="40"/>
      </w:rPr>
      <w:tab/>
    </w:r>
    <w:r>
      <w:rPr>
        <w:b/>
        <w:sz w:val="40"/>
        <w:szCs w:val="40"/>
      </w:rPr>
      <w:t>Group</w:t>
    </w:r>
    <w:r w:rsidRPr="000F4CD6">
      <w:rPr>
        <w:b/>
        <w:sz w:val="40"/>
        <w:szCs w:val="40"/>
      </w:rPr>
      <w:tab/>
    </w:r>
  </w:p>
  <w:p w:rsidR="00E66A14" w:rsidRDefault="00E66A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49"/>
    <w:rsid w:val="00001EA4"/>
    <w:rsid w:val="000024B1"/>
    <w:rsid w:val="000366F7"/>
    <w:rsid w:val="00057BCA"/>
    <w:rsid w:val="0008314E"/>
    <w:rsid w:val="000A3864"/>
    <w:rsid w:val="000F4CD6"/>
    <w:rsid w:val="0010016E"/>
    <w:rsid w:val="00105B15"/>
    <w:rsid w:val="0011291F"/>
    <w:rsid w:val="001320C3"/>
    <w:rsid w:val="001E0552"/>
    <w:rsid w:val="001F607D"/>
    <w:rsid w:val="0021094E"/>
    <w:rsid w:val="00292050"/>
    <w:rsid w:val="0029360C"/>
    <w:rsid w:val="002A1568"/>
    <w:rsid w:val="0033222F"/>
    <w:rsid w:val="0042663C"/>
    <w:rsid w:val="00431503"/>
    <w:rsid w:val="00431FC0"/>
    <w:rsid w:val="00454B42"/>
    <w:rsid w:val="004A098E"/>
    <w:rsid w:val="004A1385"/>
    <w:rsid w:val="004D5CBF"/>
    <w:rsid w:val="005D48E4"/>
    <w:rsid w:val="00607210"/>
    <w:rsid w:val="007466DB"/>
    <w:rsid w:val="007519E8"/>
    <w:rsid w:val="007778A0"/>
    <w:rsid w:val="0080741F"/>
    <w:rsid w:val="00853BF4"/>
    <w:rsid w:val="008916BD"/>
    <w:rsid w:val="00903F40"/>
    <w:rsid w:val="00914C61"/>
    <w:rsid w:val="00931C26"/>
    <w:rsid w:val="0098111B"/>
    <w:rsid w:val="009912CC"/>
    <w:rsid w:val="009B0849"/>
    <w:rsid w:val="009C1C05"/>
    <w:rsid w:val="00A22FA9"/>
    <w:rsid w:val="00A514D0"/>
    <w:rsid w:val="00BA161C"/>
    <w:rsid w:val="00BA2716"/>
    <w:rsid w:val="00BA320C"/>
    <w:rsid w:val="00BA37BC"/>
    <w:rsid w:val="00BC35AD"/>
    <w:rsid w:val="00C00242"/>
    <w:rsid w:val="00C04FFB"/>
    <w:rsid w:val="00C35D08"/>
    <w:rsid w:val="00C474A7"/>
    <w:rsid w:val="00C5107D"/>
    <w:rsid w:val="00C83384"/>
    <w:rsid w:val="00CC4EEF"/>
    <w:rsid w:val="00CE5D28"/>
    <w:rsid w:val="00CF0217"/>
    <w:rsid w:val="00DA60CB"/>
    <w:rsid w:val="00E011AD"/>
    <w:rsid w:val="00E205B9"/>
    <w:rsid w:val="00E66A14"/>
    <w:rsid w:val="00E762FE"/>
    <w:rsid w:val="00EE6972"/>
    <w:rsid w:val="00F0021D"/>
    <w:rsid w:val="00F25862"/>
    <w:rsid w:val="00F3613F"/>
    <w:rsid w:val="00F51BC7"/>
    <w:rsid w:val="00F623FF"/>
    <w:rsid w:val="00FA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E447C5-F56D-4CD1-AC1C-45CA79B5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8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4C6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864"/>
  </w:style>
  <w:style w:type="paragraph" w:styleId="Footer">
    <w:name w:val="footer"/>
    <w:basedOn w:val="Normal"/>
    <w:link w:val="FooterChar"/>
    <w:uiPriority w:val="99"/>
    <w:unhideWhenUsed/>
    <w:rsid w:val="000A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63" Type="http://schemas.openxmlformats.org/officeDocument/2006/relationships/footer" Target="footer1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9" Type="http://schemas.openxmlformats.org/officeDocument/2006/relationships/image" Target="media/image24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5" Type="http://schemas.openxmlformats.org/officeDocument/2006/relationships/endnotes" Target="endnotes.xml"/><Relationship Id="rId61" Type="http://schemas.openxmlformats.org/officeDocument/2006/relationships/image" Target="media/image56.jpeg"/><Relationship Id="rId19" Type="http://schemas.openxmlformats.org/officeDocument/2006/relationships/image" Target="media/image1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64" Type="http://schemas.openxmlformats.org/officeDocument/2006/relationships/fontTable" Target="fontTable.xml"/><Relationship Id="rId8" Type="http://schemas.openxmlformats.org/officeDocument/2006/relationships/image" Target="media/image3.jpeg"/><Relationship Id="rId51" Type="http://schemas.openxmlformats.org/officeDocument/2006/relationships/image" Target="media/image46.jpeg"/><Relationship Id="rId3" Type="http://schemas.openxmlformats.org/officeDocument/2006/relationships/webSettings" Target="webSetting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4.jpeg"/><Relationship Id="rId20" Type="http://schemas.openxmlformats.org/officeDocument/2006/relationships/image" Target="media/image15.jpeg"/><Relationship Id="rId41" Type="http://schemas.openxmlformats.org/officeDocument/2006/relationships/image" Target="media/image36.jpeg"/><Relationship Id="rId54" Type="http://schemas.openxmlformats.org/officeDocument/2006/relationships/image" Target="media/image49.jpeg"/><Relationship Id="rId6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Relationship Id="rId10" Type="http://schemas.openxmlformats.org/officeDocument/2006/relationships/image" Target="media/image5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9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 Facilities</dc:creator>
  <cp:lastModifiedBy>Daniel BIGMORE</cp:lastModifiedBy>
  <cp:revision>15</cp:revision>
  <cp:lastPrinted>2012-01-22T10:51:00Z</cp:lastPrinted>
  <dcterms:created xsi:type="dcterms:W3CDTF">2012-01-22T10:52:00Z</dcterms:created>
  <dcterms:modified xsi:type="dcterms:W3CDTF">2018-05-22T15:21:00Z</dcterms:modified>
</cp:coreProperties>
</file>