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64" w:rsidRDefault="00E00267" w:rsidP="00967D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 8.  </w:t>
      </w:r>
      <w:r w:rsidRPr="000E622C">
        <w:rPr>
          <w:b/>
          <w:sz w:val="28"/>
          <w:szCs w:val="28"/>
        </w:rPr>
        <w:t>Recruitment,</w:t>
      </w:r>
      <w:r>
        <w:rPr>
          <w:b/>
          <w:sz w:val="28"/>
          <w:szCs w:val="28"/>
        </w:rPr>
        <w:t xml:space="preserve"> Selection and Employment</w:t>
      </w:r>
    </w:p>
    <w:p w:rsidR="00E00267" w:rsidRDefault="00E00267" w:rsidP="00967D38">
      <w:pPr>
        <w:rPr>
          <w:b/>
          <w:sz w:val="28"/>
          <w:szCs w:val="28"/>
        </w:rPr>
      </w:pPr>
      <w:r>
        <w:rPr>
          <w:b/>
          <w:sz w:val="28"/>
          <w:szCs w:val="28"/>
        </w:rPr>
        <w:t>Learning Aim A</w:t>
      </w:r>
    </w:p>
    <w:p w:rsidR="00437481" w:rsidRPr="001A30A6" w:rsidRDefault="00967D38" w:rsidP="00967D38">
      <w:pPr>
        <w:rPr>
          <w:b/>
          <w:color w:val="FF0000"/>
          <w:sz w:val="28"/>
          <w:szCs w:val="28"/>
        </w:rPr>
      </w:pPr>
      <w:r w:rsidRPr="00967D38">
        <w:rPr>
          <w:b/>
          <w:sz w:val="28"/>
          <w:szCs w:val="28"/>
        </w:rPr>
        <w:t>Tracking my progress</w:t>
      </w:r>
      <w:r w:rsidR="0062779D">
        <w:rPr>
          <w:b/>
          <w:sz w:val="28"/>
          <w:szCs w:val="28"/>
        </w:rPr>
        <w:t xml:space="preserve"> </w:t>
      </w:r>
      <w:r w:rsidR="00EF3A31">
        <w:rPr>
          <w:b/>
          <w:sz w:val="28"/>
          <w:szCs w:val="28"/>
        </w:rPr>
        <w:t xml:space="preserve"> </w:t>
      </w:r>
      <w:r w:rsidR="0062779D">
        <w:rPr>
          <w:b/>
          <w:sz w:val="28"/>
          <w:szCs w:val="28"/>
        </w:rPr>
        <w:t xml:space="preserve"> </w:t>
      </w:r>
      <w:r w:rsidR="00903EE2">
        <w:rPr>
          <w:sz w:val="28"/>
          <w:szCs w:val="28"/>
        </w:rPr>
        <w:t xml:space="preserve">P2/ </w:t>
      </w:r>
      <w:r w:rsidR="00903EE2" w:rsidRPr="00903EE2">
        <w:rPr>
          <w:b/>
          <w:sz w:val="28"/>
          <w:szCs w:val="28"/>
        </w:rPr>
        <w:t>M1</w:t>
      </w:r>
      <w:r w:rsidR="001A30A6">
        <w:rPr>
          <w:b/>
          <w:sz w:val="28"/>
          <w:szCs w:val="28"/>
        </w:rPr>
        <w:t xml:space="preserve">/ </w:t>
      </w:r>
      <w:r w:rsidR="001A30A6" w:rsidRPr="001A30A6">
        <w:rPr>
          <w:b/>
          <w:color w:val="FF0000"/>
          <w:sz w:val="28"/>
          <w:szCs w:val="28"/>
        </w:rPr>
        <w:t>D1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4598"/>
      </w:tblGrid>
      <w:tr w:rsidR="00FC0A5C" w:rsidRPr="00967D38" w:rsidTr="000E0452">
        <w:tc>
          <w:tcPr>
            <w:tcW w:w="3080" w:type="dxa"/>
          </w:tcPr>
          <w:p w:rsidR="00FC0A5C" w:rsidRPr="00967D38" w:rsidRDefault="00FC0A5C" w:rsidP="00967D38">
            <w:pPr>
              <w:jc w:val="center"/>
              <w:rPr>
                <w:b/>
                <w:sz w:val="28"/>
                <w:szCs w:val="28"/>
              </w:rPr>
            </w:pPr>
            <w:r w:rsidRPr="00967D38">
              <w:rPr>
                <w:b/>
                <w:sz w:val="28"/>
                <w:szCs w:val="28"/>
              </w:rPr>
              <w:t>Assignment Criteria</w:t>
            </w:r>
          </w:p>
        </w:tc>
        <w:tc>
          <w:tcPr>
            <w:tcW w:w="4598" w:type="dxa"/>
          </w:tcPr>
          <w:p w:rsidR="00FC0A5C" w:rsidRPr="00967D38" w:rsidRDefault="00FC0A5C" w:rsidP="00967D38">
            <w:pPr>
              <w:jc w:val="center"/>
              <w:rPr>
                <w:b/>
                <w:sz w:val="28"/>
                <w:szCs w:val="28"/>
              </w:rPr>
            </w:pPr>
            <w:r w:rsidRPr="00967D38">
              <w:rPr>
                <w:b/>
                <w:sz w:val="28"/>
                <w:szCs w:val="28"/>
              </w:rPr>
              <w:t>Action</w:t>
            </w:r>
          </w:p>
        </w:tc>
      </w:tr>
      <w:tr w:rsidR="00FC0A5C" w:rsidTr="008631B7">
        <w:tc>
          <w:tcPr>
            <w:tcW w:w="3080" w:type="dxa"/>
          </w:tcPr>
          <w:p w:rsidR="00FC0A5C" w:rsidRPr="00317025" w:rsidRDefault="00437481" w:rsidP="00E00267">
            <w:r>
              <w:t xml:space="preserve">I have chosen two different job roles from </w:t>
            </w:r>
            <w:r w:rsidR="00903EE2">
              <w:t>Sainsbury’s and</w:t>
            </w:r>
            <w:r>
              <w:t xml:space="preserve"> The Missing Bean</w:t>
            </w:r>
            <w:r w:rsidRPr="00BF44EE">
              <w:rPr>
                <w:b/>
              </w:rPr>
              <w:t>.</w:t>
            </w:r>
            <w:r w:rsidR="00757A5C" w:rsidRPr="00BF44EE">
              <w:rPr>
                <w:b/>
              </w:rPr>
              <w:t xml:space="preserve"> </w:t>
            </w:r>
            <w:r w:rsidR="00BF44EE" w:rsidRPr="00BF44EE">
              <w:rPr>
                <w:b/>
              </w:rPr>
              <w:t xml:space="preserve"> Hint</w:t>
            </w:r>
            <w:r w:rsidR="00BF44EE">
              <w:t xml:space="preserve">: </w:t>
            </w:r>
            <w:r w:rsidR="00757A5C">
              <w:t xml:space="preserve"> You might want to describe the role of the sales staff and Human Resource manager in both businesses.</w:t>
            </w:r>
          </w:p>
        </w:tc>
        <w:tc>
          <w:tcPr>
            <w:tcW w:w="4598" w:type="dxa"/>
          </w:tcPr>
          <w:p w:rsidR="00FC0A5C" w:rsidRDefault="00FC0A5C">
            <w:pPr>
              <w:rPr>
                <w:sz w:val="28"/>
                <w:szCs w:val="28"/>
              </w:rPr>
            </w:pPr>
          </w:p>
        </w:tc>
      </w:tr>
      <w:tr w:rsidR="00FC0A5C" w:rsidTr="008631B7">
        <w:tc>
          <w:tcPr>
            <w:tcW w:w="3080" w:type="dxa"/>
          </w:tcPr>
          <w:p w:rsidR="00FC0A5C" w:rsidRPr="00903EE2" w:rsidRDefault="00FC0A5C" w:rsidP="00FF5BD8">
            <w:pPr>
              <w:rPr>
                <w:sz w:val="24"/>
                <w:szCs w:val="24"/>
              </w:rPr>
            </w:pPr>
            <w:r w:rsidRPr="00903EE2">
              <w:rPr>
                <w:sz w:val="24"/>
                <w:szCs w:val="24"/>
              </w:rPr>
              <w:t>I</w:t>
            </w:r>
            <w:r w:rsidR="00FF5BD8" w:rsidRPr="00903EE2">
              <w:rPr>
                <w:sz w:val="24"/>
                <w:szCs w:val="24"/>
              </w:rPr>
              <w:t>n separate paragraphs, I have described the responsibilities of each job role.</w:t>
            </w:r>
          </w:p>
          <w:p w:rsidR="00FF5BD8" w:rsidRPr="00FF5BD8" w:rsidRDefault="00FF5BD8" w:rsidP="00FF5BD8">
            <w:pPr>
              <w:rPr>
                <w:sz w:val="24"/>
                <w:szCs w:val="24"/>
              </w:rPr>
            </w:pPr>
            <w:r w:rsidRPr="00903EE2">
              <w:rPr>
                <w:sz w:val="24"/>
                <w:szCs w:val="24"/>
              </w:rPr>
              <w:t>For each job role, I</w:t>
            </w:r>
            <w:r w:rsidRPr="00FF5BD8">
              <w:rPr>
                <w:sz w:val="24"/>
                <w:szCs w:val="24"/>
              </w:rPr>
              <w:t xml:space="preserve"> have</w:t>
            </w:r>
          </w:p>
          <w:p w:rsidR="00FF5BD8" w:rsidRPr="00FF5BD8" w:rsidRDefault="00FF5BD8" w:rsidP="00FF5BD8">
            <w:pPr>
              <w:rPr>
                <w:sz w:val="24"/>
                <w:szCs w:val="24"/>
              </w:rPr>
            </w:pPr>
            <w:r w:rsidRPr="00FF5BD8">
              <w:rPr>
                <w:sz w:val="24"/>
                <w:szCs w:val="24"/>
              </w:rPr>
              <w:t>Given the job title</w:t>
            </w:r>
          </w:p>
          <w:p w:rsidR="00FF5BD8" w:rsidRDefault="00FF5BD8" w:rsidP="00BF44EE">
            <w:pPr>
              <w:rPr>
                <w:b/>
                <w:sz w:val="24"/>
                <w:szCs w:val="24"/>
              </w:rPr>
            </w:pPr>
            <w:r w:rsidRPr="00FF5BD8">
              <w:rPr>
                <w:sz w:val="24"/>
                <w:szCs w:val="24"/>
              </w:rPr>
              <w:t xml:space="preserve">Explained the </w:t>
            </w:r>
            <w:r w:rsidR="00BF44EE">
              <w:rPr>
                <w:sz w:val="24"/>
                <w:szCs w:val="24"/>
              </w:rPr>
              <w:t>responsibilities or duties of each.</w:t>
            </w:r>
          </w:p>
        </w:tc>
        <w:tc>
          <w:tcPr>
            <w:tcW w:w="4598" w:type="dxa"/>
          </w:tcPr>
          <w:p w:rsidR="00FC0A5C" w:rsidRDefault="00FC0A5C">
            <w:pPr>
              <w:rPr>
                <w:sz w:val="28"/>
                <w:szCs w:val="28"/>
              </w:rPr>
            </w:pPr>
          </w:p>
        </w:tc>
      </w:tr>
      <w:tr w:rsidR="00FC0A5C" w:rsidTr="008631B7">
        <w:tc>
          <w:tcPr>
            <w:tcW w:w="3080" w:type="dxa"/>
          </w:tcPr>
          <w:p w:rsidR="00FC0A5C" w:rsidRDefault="00903EE2" w:rsidP="004D33B7">
            <w:r>
              <w:t>To complete M1:  use the job roles that that you have described in P1.  You will need to compare the job roles and responsibilities</w:t>
            </w:r>
            <w:r w:rsidR="00E2085A">
              <w:t>.</w:t>
            </w:r>
          </w:p>
          <w:p w:rsidR="00E2085A" w:rsidRPr="0084668D" w:rsidRDefault="00E2085A" w:rsidP="004D33B7"/>
        </w:tc>
        <w:tc>
          <w:tcPr>
            <w:tcW w:w="4598" w:type="dxa"/>
          </w:tcPr>
          <w:p w:rsidR="00FC0A5C" w:rsidRDefault="00FC0A5C">
            <w:pPr>
              <w:rPr>
                <w:sz w:val="28"/>
                <w:szCs w:val="28"/>
              </w:rPr>
            </w:pPr>
          </w:p>
        </w:tc>
      </w:tr>
      <w:tr w:rsidR="00FC0A5C" w:rsidRPr="00983221" w:rsidTr="008631B7">
        <w:tc>
          <w:tcPr>
            <w:tcW w:w="3080" w:type="dxa"/>
          </w:tcPr>
          <w:p w:rsidR="00FC0A5C" w:rsidRPr="00E2085A" w:rsidRDefault="00E2085A" w:rsidP="004D33B7">
            <w:r w:rsidRPr="00E2085A">
              <w:t>I have given examples to show how the job roles are the same and how they are different.</w:t>
            </w:r>
          </w:p>
        </w:tc>
        <w:tc>
          <w:tcPr>
            <w:tcW w:w="4598" w:type="dxa"/>
          </w:tcPr>
          <w:p w:rsidR="00FC0A5C" w:rsidRPr="00983221" w:rsidRDefault="00FC0A5C">
            <w:pPr>
              <w:rPr>
                <w:sz w:val="24"/>
                <w:szCs w:val="24"/>
              </w:rPr>
            </w:pPr>
          </w:p>
        </w:tc>
      </w:tr>
      <w:tr w:rsidR="00FC0A5C" w:rsidRPr="00983221" w:rsidTr="008631B7">
        <w:tc>
          <w:tcPr>
            <w:tcW w:w="3080" w:type="dxa"/>
          </w:tcPr>
          <w:p w:rsidR="00FC0A5C" w:rsidRPr="00983221" w:rsidRDefault="00E2085A" w:rsidP="004D33B7">
            <w:r w:rsidRPr="00E2085A">
              <w:t>I have explained that the size of the business and type of organisational structure will have an impact on the responsibilities of the jobs</w:t>
            </w:r>
            <w:r>
              <w:t>.</w:t>
            </w:r>
          </w:p>
        </w:tc>
        <w:tc>
          <w:tcPr>
            <w:tcW w:w="4598" w:type="dxa"/>
          </w:tcPr>
          <w:p w:rsidR="00FC0A5C" w:rsidRPr="00983221" w:rsidRDefault="00FC0A5C">
            <w:pPr>
              <w:rPr>
                <w:sz w:val="24"/>
                <w:szCs w:val="24"/>
              </w:rPr>
            </w:pPr>
          </w:p>
        </w:tc>
      </w:tr>
    </w:tbl>
    <w:p w:rsidR="00110800" w:rsidRDefault="00110800">
      <w:pPr>
        <w:rPr>
          <w:sz w:val="24"/>
          <w:szCs w:val="24"/>
        </w:rPr>
      </w:pPr>
    </w:p>
    <w:p w:rsidR="004D33B7" w:rsidRDefault="004D33B7" w:rsidP="004D33B7">
      <w:pPr>
        <w:pStyle w:val="Heading1"/>
      </w:pPr>
    </w:p>
    <w:p w:rsidR="004D33B7" w:rsidRDefault="004D33B7" w:rsidP="004D33B7">
      <w:pPr>
        <w:pStyle w:val="Heading1"/>
      </w:pPr>
    </w:p>
    <w:p w:rsidR="004D33B7" w:rsidRDefault="004D33B7" w:rsidP="004D33B7">
      <w:pPr>
        <w:pStyle w:val="Heading1"/>
      </w:pPr>
    </w:p>
    <w:p w:rsidR="004D33B7" w:rsidRDefault="004D33B7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:rsidR="001A30A6" w:rsidRPr="008E65AA" w:rsidRDefault="001A30A6" w:rsidP="004D33B7">
      <w:pPr>
        <w:pStyle w:val="Heading1"/>
      </w:pPr>
      <w:bookmarkStart w:id="0" w:name="_GoBack"/>
      <w:bookmarkEnd w:id="0"/>
      <w:r w:rsidRPr="008E65AA">
        <w:lastRenderedPageBreak/>
        <w:t>Distinction criteria</w:t>
      </w:r>
    </w:p>
    <w:p w:rsidR="001A30A6" w:rsidRPr="004D33B7" w:rsidRDefault="001A30A6">
      <w:pPr>
        <w:rPr>
          <w:color w:val="000000" w:themeColor="text1"/>
          <w:sz w:val="24"/>
          <w:szCs w:val="24"/>
        </w:rPr>
      </w:pPr>
      <w:r w:rsidRPr="004D33B7">
        <w:rPr>
          <w:color w:val="000000" w:themeColor="text1"/>
          <w:sz w:val="24"/>
          <w:szCs w:val="24"/>
        </w:rPr>
        <w:t>Analyse the impact of the organisational structure on job roles and functional areas in a selected business, using appropriate examples.</w:t>
      </w:r>
    </w:p>
    <w:p w:rsidR="001830EF" w:rsidRPr="004D33B7" w:rsidRDefault="001830EF">
      <w:pPr>
        <w:rPr>
          <w:color w:val="000000" w:themeColor="text1"/>
          <w:sz w:val="24"/>
          <w:szCs w:val="24"/>
        </w:rPr>
      </w:pPr>
      <w:r w:rsidRPr="004D33B7">
        <w:rPr>
          <w:color w:val="000000" w:themeColor="text1"/>
          <w:sz w:val="24"/>
          <w:szCs w:val="24"/>
        </w:rPr>
        <w:t>First of all, you will need to explain the difference between the organisational structure of the Sainsbury PLC (Hierarchy) and The Missing Bean (Flat structure).</w:t>
      </w:r>
    </w:p>
    <w:p w:rsidR="001830EF" w:rsidRPr="004D33B7" w:rsidRDefault="001830EF">
      <w:pPr>
        <w:rPr>
          <w:color w:val="000000" w:themeColor="text1"/>
          <w:sz w:val="24"/>
          <w:szCs w:val="24"/>
        </w:rPr>
      </w:pPr>
      <w:r w:rsidRPr="004D33B7">
        <w:rPr>
          <w:color w:val="000000" w:themeColor="text1"/>
          <w:sz w:val="24"/>
          <w:szCs w:val="24"/>
        </w:rPr>
        <w:t>Then, decide whether you are going to analyse The Missing Bean or Sainsbury</w:t>
      </w:r>
      <w:r w:rsidR="00E309CE" w:rsidRPr="004D33B7">
        <w:rPr>
          <w:color w:val="000000" w:themeColor="text1"/>
          <w:sz w:val="24"/>
          <w:szCs w:val="24"/>
        </w:rPr>
        <w:t>.</w:t>
      </w:r>
    </w:p>
    <w:p w:rsidR="00E309CE" w:rsidRPr="004D33B7" w:rsidRDefault="00E309CE">
      <w:pPr>
        <w:rPr>
          <w:color w:val="000000" w:themeColor="text1"/>
          <w:sz w:val="24"/>
          <w:szCs w:val="24"/>
        </w:rPr>
      </w:pPr>
      <w:r w:rsidRPr="004D33B7">
        <w:rPr>
          <w:color w:val="000000" w:themeColor="text1"/>
          <w:sz w:val="24"/>
          <w:szCs w:val="24"/>
        </w:rPr>
        <w:t xml:space="preserve">Does the structure of the organisation improve communication between </w:t>
      </w:r>
      <w:r w:rsidR="005E7B11" w:rsidRPr="004D33B7">
        <w:rPr>
          <w:color w:val="000000" w:themeColor="text1"/>
          <w:sz w:val="24"/>
          <w:szCs w:val="24"/>
        </w:rPr>
        <w:t>workers and the functional areas?</w:t>
      </w:r>
    </w:p>
    <w:p w:rsidR="00E309CE" w:rsidRPr="004D33B7" w:rsidRDefault="00E309CE">
      <w:pPr>
        <w:rPr>
          <w:color w:val="000000" w:themeColor="text1"/>
          <w:sz w:val="24"/>
          <w:szCs w:val="24"/>
        </w:rPr>
      </w:pPr>
      <w:r w:rsidRPr="004D33B7">
        <w:rPr>
          <w:color w:val="000000" w:themeColor="text1"/>
          <w:sz w:val="24"/>
          <w:szCs w:val="24"/>
        </w:rPr>
        <w:t>Can decisions be made more efficiently?</w:t>
      </w:r>
    </w:p>
    <w:p w:rsidR="005E7B11" w:rsidRPr="004D33B7" w:rsidRDefault="005E7B11">
      <w:pPr>
        <w:rPr>
          <w:color w:val="000000" w:themeColor="text1"/>
          <w:sz w:val="24"/>
          <w:szCs w:val="24"/>
        </w:rPr>
      </w:pPr>
      <w:r w:rsidRPr="004D33B7">
        <w:rPr>
          <w:color w:val="000000" w:themeColor="text1"/>
          <w:sz w:val="24"/>
          <w:szCs w:val="24"/>
        </w:rPr>
        <w:t>How does the organisational structure impact the number of job roles on offer?   Are employees multi skilled or specialists in their area of work?</w:t>
      </w:r>
      <w:r w:rsidR="008E65AA" w:rsidRPr="004D33B7">
        <w:rPr>
          <w:color w:val="000000" w:themeColor="text1"/>
          <w:sz w:val="24"/>
          <w:szCs w:val="24"/>
        </w:rPr>
        <w:t xml:space="preserve">  </w:t>
      </w:r>
    </w:p>
    <w:p w:rsidR="00E309CE" w:rsidRPr="008E65AA" w:rsidRDefault="00E309CE">
      <w:pPr>
        <w:rPr>
          <w:b/>
          <w:color w:val="FF0000"/>
          <w:sz w:val="24"/>
          <w:szCs w:val="24"/>
        </w:rPr>
      </w:pPr>
    </w:p>
    <w:sectPr w:rsidR="00E309CE" w:rsidRPr="008E6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90"/>
    <w:rsid w:val="00013DB1"/>
    <w:rsid w:val="000836AE"/>
    <w:rsid w:val="00085CB7"/>
    <w:rsid w:val="000E0452"/>
    <w:rsid w:val="000E622C"/>
    <w:rsid w:val="00110800"/>
    <w:rsid w:val="0011638C"/>
    <w:rsid w:val="00170225"/>
    <w:rsid w:val="001830EF"/>
    <w:rsid w:val="001A2E2B"/>
    <w:rsid w:val="001A30A6"/>
    <w:rsid w:val="002D2A3E"/>
    <w:rsid w:val="002E07CE"/>
    <w:rsid w:val="002F6A0A"/>
    <w:rsid w:val="00317025"/>
    <w:rsid w:val="00324DDB"/>
    <w:rsid w:val="003348F6"/>
    <w:rsid w:val="00376683"/>
    <w:rsid w:val="00380B47"/>
    <w:rsid w:val="003C5CF5"/>
    <w:rsid w:val="00437481"/>
    <w:rsid w:val="004729E2"/>
    <w:rsid w:val="00496A18"/>
    <w:rsid w:val="004D33B7"/>
    <w:rsid w:val="004E2C12"/>
    <w:rsid w:val="004F20AD"/>
    <w:rsid w:val="00503681"/>
    <w:rsid w:val="005046C7"/>
    <w:rsid w:val="00591495"/>
    <w:rsid w:val="005A0090"/>
    <w:rsid w:val="005E7B11"/>
    <w:rsid w:val="0062779D"/>
    <w:rsid w:val="00681A80"/>
    <w:rsid w:val="0068279C"/>
    <w:rsid w:val="007368DE"/>
    <w:rsid w:val="00757A5C"/>
    <w:rsid w:val="007D740A"/>
    <w:rsid w:val="007E2F30"/>
    <w:rsid w:val="0084668D"/>
    <w:rsid w:val="008631B7"/>
    <w:rsid w:val="00863E44"/>
    <w:rsid w:val="0088722A"/>
    <w:rsid w:val="0089404C"/>
    <w:rsid w:val="00896405"/>
    <w:rsid w:val="008B598F"/>
    <w:rsid w:val="008E65AA"/>
    <w:rsid w:val="00903EE2"/>
    <w:rsid w:val="00967D38"/>
    <w:rsid w:val="00970019"/>
    <w:rsid w:val="00983221"/>
    <w:rsid w:val="0099193A"/>
    <w:rsid w:val="00993264"/>
    <w:rsid w:val="009B1503"/>
    <w:rsid w:val="00A1157C"/>
    <w:rsid w:val="00A2447D"/>
    <w:rsid w:val="00A61DD9"/>
    <w:rsid w:val="00A7077A"/>
    <w:rsid w:val="00AF1808"/>
    <w:rsid w:val="00B022F5"/>
    <w:rsid w:val="00B21BA8"/>
    <w:rsid w:val="00B555C3"/>
    <w:rsid w:val="00B759A0"/>
    <w:rsid w:val="00BD4ABB"/>
    <w:rsid w:val="00BF44EE"/>
    <w:rsid w:val="00C27513"/>
    <w:rsid w:val="00C415CB"/>
    <w:rsid w:val="00CD55D4"/>
    <w:rsid w:val="00D27296"/>
    <w:rsid w:val="00D30EA9"/>
    <w:rsid w:val="00D352CD"/>
    <w:rsid w:val="00D50CE5"/>
    <w:rsid w:val="00D70DC2"/>
    <w:rsid w:val="00D71D0A"/>
    <w:rsid w:val="00D851EA"/>
    <w:rsid w:val="00DA1654"/>
    <w:rsid w:val="00DA6541"/>
    <w:rsid w:val="00DB2319"/>
    <w:rsid w:val="00DD37A9"/>
    <w:rsid w:val="00DE768A"/>
    <w:rsid w:val="00E00267"/>
    <w:rsid w:val="00E2085A"/>
    <w:rsid w:val="00E309CE"/>
    <w:rsid w:val="00E50F1B"/>
    <w:rsid w:val="00E81B5E"/>
    <w:rsid w:val="00EB523A"/>
    <w:rsid w:val="00EF3A31"/>
    <w:rsid w:val="00F01497"/>
    <w:rsid w:val="00F97E34"/>
    <w:rsid w:val="00FC0A5C"/>
    <w:rsid w:val="00FE04A4"/>
    <w:rsid w:val="00FE1756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5BD54"/>
  <w15:docId w15:val="{2A410B92-B752-4CD3-9284-60B63864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3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00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A5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D33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28E4-CB6C-4CEF-B061-E1180900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CLEAVER</dc:creator>
  <cp:lastModifiedBy>Sue CLEAVER</cp:lastModifiedBy>
  <cp:revision>3</cp:revision>
  <cp:lastPrinted>2019-02-07T14:59:00Z</cp:lastPrinted>
  <dcterms:created xsi:type="dcterms:W3CDTF">2019-02-13T15:05:00Z</dcterms:created>
  <dcterms:modified xsi:type="dcterms:W3CDTF">2019-02-13T15:32:00Z</dcterms:modified>
</cp:coreProperties>
</file>